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0"/>
        <w:gridCol w:w="840"/>
      </w:tblGrid>
      <w:tr w:rsidR="006D27AA" w:rsidRPr="004A35A9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4A35A9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0D6F390C" wp14:editId="7EEC3821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D27AA" w:rsidRPr="004A35A9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4A35A9" w:rsidRDefault="006D27AA" w:rsidP="006D27A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Миколаївська міська рада</w:t>
            </w:r>
          </w:p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   Постійна  комісія з питань охорони </w:t>
            </w:r>
            <w:proofErr w:type="spellStart"/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здоровˈя</w:t>
            </w:r>
            <w:proofErr w:type="spellEnd"/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, </w:t>
            </w:r>
          </w:p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  соціального захисту населення, освіти, </w:t>
            </w:r>
          </w:p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  культури, туризму, молоді та спорту </w:t>
            </w:r>
          </w:p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4A35A9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6D27AA" w:rsidRPr="004A35A9" w:rsidRDefault="005A4280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  №16</w:t>
      </w:r>
    </w:p>
    <w:p w:rsidR="006D27AA" w:rsidRPr="004A35A9" w:rsidRDefault="005A4280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  01.10</w:t>
      </w:r>
      <w:r w:rsidR="006D27AA" w:rsidRPr="004A35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.2021 р. </w:t>
      </w: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Миколаїв</w:t>
      </w: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міської ради з питань охорони</w:t>
      </w: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здоров’я, соціального захисту населення,</w:t>
      </w: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освіти, культури, туризму, молоді та спорту</w:t>
      </w:r>
    </w:p>
    <w:p w:rsidR="006D27AA" w:rsidRPr="004A35A9" w:rsidRDefault="006D27AA" w:rsidP="001D1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Присутні депутати Миколаївської міської ради Миколаївського району Миколаївської області VIII скликання:</w:t>
      </w:r>
    </w:p>
    <w:p w:rsidR="00454D11" w:rsidRPr="00C27C36" w:rsidRDefault="00C27C36" w:rsidP="00454D1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Заступник г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</w:t>
      </w:r>
      <w:r w:rsidR="00454D11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54D11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="00454D11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Мартиросо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</w:p>
    <w:p w:rsidR="00454D11" w:rsidRPr="00454D11" w:rsidRDefault="00C27C36" w:rsidP="00454D1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</w:t>
      </w:r>
      <w:proofErr w:type="spellStart"/>
      <w:r w:rsidR="00454D11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екретар</w:t>
      </w:r>
      <w:proofErr w:type="spellEnd"/>
      <w:r w:rsidR="00454D11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54D11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="00454D11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Кузьміна</w:t>
      </w:r>
      <w:proofErr w:type="spellEnd"/>
    </w:p>
    <w:p w:rsidR="00454D11" w:rsidRPr="00C27C36" w:rsidRDefault="00454D11" w:rsidP="00454D1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Члени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Карцев, В.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Транська</w:t>
      </w:r>
      <w:proofErr w:type="spellEnd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Грачова</w:t>
      </w:r>
      <w:proofErr w:type="spellEnd"/>
      <w:r w:rsidR="005A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</w:t>
      </w:r>
      <w:proofErr w:type="spellStart"/>
      <w:r w:rsidR="00C2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Моторна</w:t>
      </w:r>
      <w:proofErr w:type="spellEnd"/>
      <w:r w:rsidR="00C27C36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C27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54D11" w:rsidRPr="001D1182" w:rsidRDefault="00454D11" w:rsidP="00454D1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spellStart"/>
      <w:r w:rsidRPr="0045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ідсутні</w:t>
      </w:r>
      <w:proofErr w:type="spellEnd"/>
      <w:r w:rsidRPr="0045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45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члени ком</w:t>
      </w:r>
      <w:proofErr w:type="gramEnd"/>
      <w:r w:rsidRPr="0045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ісії:</w:t>
      </w:r>
      <w:r w:rsidR="005A4280" w:rsidRPr="005A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280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Москаленко</w:t>
      </w:r>
      <w:r w:rsidR="00C27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27C36" w:rsidRPr="00C2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36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Норд</w:t>
      </w:r>
    </w:p>
    <w:p w:rsidR="00B829A1" w:rsidRPr="005A4280" w:rsidRDefault="006D27AA" w:rsidP="00C27C36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Запрошені та присутні</w:t>
      </w:r>
      <w:r w:rsidR="00454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="005A4280" w:rsidRPr="005A4280">
        <w:rPr>
          <w:rFonts w:ascii="Times New Roman" w:hAnsi="Times New Roman"/>
          <w:sz w:val="26"/>
          <w:szCs w:val="26"/>
        </w:rPr>
        <w:t xml:space="preserve"> </w:t>
      </w:r>
      <w:r w:rsidR="005A4280">
        <w:rPr>
          <w:rFonts w:ascii="Times New Roman" w:hAnsi="Times New Roman"/>
          <w:sz w:val="26"/>
          <w:szCs w:val="26"/>
        </w:rPr>
        <w:t xml:space="preserve">Г. </w:t>
      </w:r>
      <w:proofErr w:type="spellStart"/>
      <w:r w:rsidR="005A4280">
        <w:rPr>
          <w:rFonts w:ascii="Times New Roman" w:hAnsi="Times New Roman"/>
          <w:sz w:val="26"/>
          <w:szCs w:val="26"/>
        </w:rPr>
        <w:t>Личко</w:t>
      </w:r>
      <w:proofErr w:type="spellEnd"/>
      <w:r w:rsidR="005A4280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="005A4280">
        <w:rPr>
          <w:rFonts w:ascii="Times New Roman" w:hAnsi="Times New Roman"/>
          <w:sz w:val="26"/>
          <w:szCs w:val="26"/>
        </w:rPr>
        <w:t>управління</w:t>
      </w:r>
      <w:proofErr w:type="spellEnd"/>
      <w:r w:rsidR="005A42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A4280">
        <w:rPr>
          <w:rFonts w:ascii="Times New Roman" w:hAnsi="Times New Roman"/>
          <w:sz w:val="26"/>
          <w:szCs w:val="26"/>
        </w:rPr>
        <w:t>освіти</w:t>
      </w:r>
      <w:proofErr w:type="spellEnd"/>
      <w:r w:rsidR="005A42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A4280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="005A42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A4280">
        <w:rPr>
          <w:rFonts w:ascii="Times New Roman" w:hAnsi="Times New Roman"/>
          <w:sz w:val="26"/>
          <w:szCs w:val="26"/>
        </w:rPr>
        <w:t>міської</w:t>
      </w:r>
      <w:proofErr w:type="spellEnd"/>
      <w:r w:rsidR="005A4280">
        <w:rPr>
          <w:rFonts w:ascii="Times New Roman" w:hAnsi="Times New Roman"/>
          <w:sz w:val="26"/>
          <w:szCs w:val="26"/>
        </w:rPr>
        <w:t xml:space="preserve"> ради</w:t>
      </w:r>
      <w:r w:rsidR="000D03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  <w:r w:rsidR="000D03EA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представники преси та телебачення</w:t>
      </w:r>
      <w:r w:rsidR="000D03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03EA" w:rsidRPr="00E03106" w:rsidRDefault="000D03EA" w:rsidP="00E0310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D27AA" w:rsidRDefault="006D27AA" w:rsidP="00E03106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ПОРЯДОК ДЕННИЙ</w:t>
      </w:r>
    </w:p>
    <w:p w:rsidR="005A4280" w:rsidRPr="005A4280" w:rsidRDefault="005A4280" w:rsidP="005A4280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4280">
        <w:rPr>
          <w:rFonts w:ascii="Times New Roman" w:hAnsi="Times New Roman"/>
          <w:sz w:val="26"/>
          <w:szCs w:val="26"/>
          <w:lang w:val="uk-UA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A4280">
        <w:rPr>
          <w:rFonts w:ascii="Times New Roman" w:hAnsi="Times New Roman"/>
          <w:sz w:val="26"/>
          <w:szCs w:val="26"/>
          <w:lang w:val="uk-UA"/>
        </w:rPr>
        <w:t xml:space="preserve">Розгляд </w:t>
      </w:r>
      <w:proofErr w:type="spellStart"/>
      <w:r w:rsidRPr="005A4280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5A4280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</w:t>
      </w:r>
      <w:r w:rsidRPr="005A4280">
        <w:rPr>
          <w:rFonts w:ascii="Times New Roman" w:hAnsi="Times New Roman"/>
          <w:color w:val="303030"/>
          <w:sz w:val="26"/>
          <w:szCs w:val="26"/>
          <w:shd w:val="clear" w:color="auto" w:fill="FFFFFF"/>
        </w:rPr>
        <w:t> </w:t>
      </w:r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Про передачу субвенції з бюджету Миколаївської міської територіальної громади обласному бюджету Миколаївської області для </w:t>
      </w:r>
      <w:proofErr w:type="spellStart"/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співфінансування</w:t>
      </w:r>
      <w:proofErr w:type="spellEnd"/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субвенції з державного бюджету місцевим бюджетам на заходи, спрямовані на боротьбу з гострою респіраторною хворобою </w:t>
      </w:r>
      <w:r w:rsidRPr="005A4280">
        <w:rPr>
          <w:rFonts w:ascii="Times New Roman" w:hAnsi="Times New Roman"/>
          <w:sz w:val="26"/>
          <w:szCs w:val="26"/>
          <w:shd w:val="clear" w:color="auto" w:fill="FFFFFF"/>
        </w:rPr>
        <w:t>COVID</w:t>
      </w:r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-19, спричиненою </w:t>
      </w:r>
      <w:proofErr w:type="spellStart"/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коронавірусом</w:t>
      </w:r>
      <w:proofErr w:type="spellEnd"/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5A4280">
        <w:rPr>
          <w:rFonts w:ascii="Times New Roman" w:hAnsi="Times New Roman"/>
          <w:sz w:val="26"/>
          <w:szCs w:val="26"/>
          <w:shd w:val="clear" w:color="auto" w:fill="FFFFFF"/>
        </w:rPr>
        <w:t>SARS</w:t>
      </w:r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-</w:t>
      </w:r>
      <w:proofErr w:type="spellStart"/>
      <w:r w:rsidRPr="005A4280">
        <w:rPr>
          <w:rFonts w:ascii="Times New Roman" w:hAnsi="Times New Roman"/>
          <w:sz w:val="26"/>
          <w:szCs w:val="26"/>
          <w:shd w:val="clear" w:color="auto" w:fill="FFFFFF"/>
        </w:rPr>
        <w:t>Co</w:t>
      </w:r>
      <w:proofErr w:type="spellEnd"/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5A4280">
        <w:rPr>
          <w:rFonts w:ascii="Times New Roman" w:hAnsi="Times New Roman"/>
          <w:sz w:val="26"/>
          <w:szCs w:val="26"/>
          <w:shd w:val="clear" w:color="auto" w:fill="FFFFFF"/>
        </w:rPr>
        <w:t>V</w:t>
      </w:r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-2, та її наслідками</w:t>
      </w:r>
      <w:r w:rsidRPr="005A4280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під час навчального процесу у закладах загальної середньої освіти</w:t>
      </w:r>
      <w:r w:rsidRPr="005A4280">
        <w:rPr>
          <w:rFonts w:ascii="Times New Roman" w:hAnsi="Times New Roman"/>
          <w:sz w:val="26"/>
          <w:szCs w:val="26"/>
          <w:lang w:val="uk-UA"/>
        </w:rPr>
        <w:t xml:space="preserve">», </w:t>
      </w:r>
      <w:r w:rsidRPr="005A4280">
        <w:rPr>
          <w:rFonts w:ascii="Times New Roman" w:hAnsi="Times New Roman"/>
          <w:sz w:val="26"/>
          <w:szCs w:val="26"/>
          <w:lang w:val="en-US"/>
        </w:rPr>
        <w:t>s</w:t>
      </w:r>
      <w:r w:rsidRPr="005A4280">
        <w:rPr>
          <w:rFonts w:ascii="Times New Roman" w:hAnsi="Times New Roman"/>
          <w:sz w:val="26"/>
          <w:szCs w:val="26"/>
          <w:lang w:val="uk-UA"/>
        </w:rPr>
        <w:t>-</w:t>
      </w:r>
      <w:r w:rsidRPr="005A4280">
        <w:rPr>
          <w:rFonts w:ascii="Times New Roman" w:hAnsi="Times New Roman"/>
          <w:sz w:val="26"/>
          <w:szCs w:val="26"/>
          <w:lang w:val="en-US"/>
        </w:rPr>
        <w:t>no</w:t>
      </w:r>
      <w:r w:rsidRPr="005A4280">
        <w:rPr>
          <w:rFonts w:ascii="Times New Roman" w:hAnsi="Times New Roman"/>
          <w:sz w:val="26"/>
          <w:szCs w:val="26"/>
          <w:lang w:val="uk-UA"/>
        </w:rPr>
        <w:t>-013.</w:t>
      </w:r>
    </w:p>
    <w:p w:rsidR="005A4280" w:rsidRDefault="005A4280" w:rsidP="005A4280">
      <w:pPr>
        <w:spacing w:after="0"/>
        <w:ind w:firstLine="70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Примі</w:t>
      </w:r>
      <w:proofErr w:type="gramStart"/>
      <w:r>
        <w:rPr>
          <w:rFonts w:ascii="Times New Roman" w:hAnsi="Times New Roman"/>
          <w:sz w:val="26"/>
          <w:szCs w:val="26"/>
        </w:rPr>
        <w:t>тка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>ідповідно</w:t>
      </w:r>
      <w:proofErr w:type="spellEnd"/>
      <w:r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>
        <w:rPr>
          <w:rFonts w:ascii="Times New Roman" w:hAnsi="Times New Roman"/>
          <w:sz w:val="26"/>
          <w:szCs w:val="26"/>
        </w:rPr>
        <w:t>управління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апарату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>
        <w:rPr>
          <w:rFonts w:ascii="Times New Roman" w:hAnsi="Times New Roman"/>
          <w:sz w:val="26"/>
          <w:szCs w:val="26"/>
        </w:rPr>
        <w:t>вх</w:t>
      </w:r>
      <w:proofErr w:type="spellEnd"/>
      <w:r>
        <w:rPr>
          <w:rFonts w:ascii="Times New Roman" w:hAnsi="Times New Roman"/>
          <w:sz w:val="26"/>
          <w:szCs w:val="26"/>
        </w:rPr>
        <w:t xml:space="preserve">. №3960 </w:t>
      </w:r>
      <w:proofErr w:type="spellStart"/>
      <w:r>
        <w:rPr>
          <w:rFonts w:ascii="Times New Roman" w:hAnsi="Times New Roman"/>
          <w:sz w:val="26"/>
          <w:szCs w:val="26"/>
        </w:rPr>
        <w:t>від</w:t>
      </w:r>
      <w:proofErr w:type="spellEnd"/>
      <w:r>
        <w:rPr>
          <w:rFonts w:ascii="Times New Roman" w:hAnsi="Times New Roman"/>
          <w:sz w:val="26"/>
          <w:szCs w:val="26"/>
        </w:rPr>
        <w:t xml:space="preserve"> 21.09.2021.</w:t>
      </w:r>
    </w:p>
    <w:p w:rsidR="005A4280" w:rsidRDefault="005A4280" w:rsidP="005A428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Для </w:t>
      </w:r>
      <w:proofErr w:type="spellStart"/>
      <w:r>
        <w:rPr>
          <w:rFonts w:ascii="Times New Roman" w:hAnsi="Times New Roman"/>
          <w:b/>
          <w:sz w:val="26"/>
          <w:szCs w:val="26"/>
        </w:rPr>
        <w:t>обговорення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питання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запрошено:</w:t>
      </w:r>
    </w:p>
    <w:p w:rsidR="005A4280" w:rsidRDefault="005A4280" w:rsidP="005A428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proofErr w:type="spellStart"/>
      <w:r>
        <w:rPr>
          <w:rFonts w:ascii="Times New Roman" w:hAnsi="Times New Roman"/>
          <w:sz w:val="26"/>
          <w:szCs w:val="26"/>
        </w:rPr>
        <w:t>Личко</w:t>
      </w:r>
      <w:proofErr w:type="spellEnd"/>
      <w:r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>
        <w:rPr>
          <w:rFonts w:ascii="Times New Roman" w:hAnsi="Times New Roman"/>
          <w:sz w:val="26"/>
          <w:szCs w:val="26"/>
        </w:rPr>
        <w:t>управління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освіти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ради</w:t>
      </w:r>
      <w:proofErr w:type="gramEnd"/>
    </w:p>
    <w:p w:rsidR="005A4280" w:rsidRDefault="005A4280" w:rsidP="00E03106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280" w:rsidRDefault="005A4280" w:rsidP="00E03106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280" w:rsidRPr="005A4280" w:rsidRDefault="005A4280" w:rsidP="00E03106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B5D" w:rsidRPr="00E03106" w:rsidRDefault="00CE4B5D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D27AA" w:rsidRDefault="006D27AA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lastRenderedPageBreak/>
        <w:t>РОЗГЛЯНУЛИ:</w:t>
      </w:r>
    </w:p>
    <w:p w:rsidR="005A4280" w:rsidRPr="005A4280" w:rsidRDefault="005A4280" w:rsidP="005A4280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A4280">
        <w:rPr>
          <w:rFonts w:ascii="Times New Roman" w:hAnsi="Times New Roman"/>
          <w:sz w:val="26"/>
          <w:szCs w:val="26"/>
          <w:lang w:val="uk-UA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A4280">
        <w:rPr>
          <w:rFonts w:ascii="Times New Roman" w:hAnsi="Times New Roman"/>
          <w:sz w:val="26"/>
          <w:szCs w:val="26"/>
          <w:lang w:val="uk-UA"/>
        </w:rPr>
        <w:t xml:space="preserve">Розгляд </w:t>
      </w:r>
      <w:proofErr w:type="spellStart"/>
      <w:r w:rsidRPr="005A4280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5A4280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</w:t>
      </w:r>
      <w:r w:rsidRPr="005A4280">
        <w:rPr>
          <w:rFonts w:ascii="Times New Roman" w:hAnsi="Times New Roman"/>
          <w:color w:val="303030"/>
          <w:sz w:val="26"/>
          <w:szCs w:val="26"/>
          <w:shd w:val="clear" w:color="auto" w:fill="FFFFFF"/>
        </w:rPr>
        <w:t> </w:t>
      </w:r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Про передачу субвенції з бюджету Миколаївської міської територіальної </w:t>
      </w:r>
      <w:bookmarkStart w:id="0" w:name="_GoBack"/>
      <w:bookmarkEnd w:id="0"/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громади обласному бюджету Миколаївської області для </w:t>
      </w:r>
      <w:proofErr w:type="spellStart"/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співфінансування</w:t>
      </w:r>
      <w:proofErr w:type="spellEnd"/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субвенції з державного бюджету місцевим бюджетам на заходи, спрямовані на боротьбу з гострою респіраторною хворобою </w:t>
      </w:r>
      <w:r w:rsidRPr="005A4280">
        <w:rPr>
          <w:rFonts w:ascii="Times New Roman" w:hAnsi="Times New Roman"/>
          <w:sz w:val="26"/>
          <w:szCs w:val="26"/>
          <w:shd w:val="clear" w:color="auto" w:fill="FFFFFF"/>
        </w:rPr>
        <w:t>COVID</w:t>
      </w:r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-19, спричиненою </w:t>
      </w:r>
      <w:proofErr w:type="spellStart"/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коронавірусом</w:t>
      </w:r>
      <w:proofErr w:type="spellEnd"/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5A4280">
        <w:rPr>
          <w:rFonts w:ascii="Times New Roman" w:hAnsi="Times New Roman"/>
          <w:sz w:val="26"/>
          <w:szCs w:val="26"/>
          <w:shd w:val="clear" w:color="auto" w:fill="FFFFFF"/>
        </w:rPr>
        <w:t>SARS</w:t>
      </w:r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-</w:t>
      </w:r>
      <w:proofErr w:type="spellStart"/>
      <w:r w:rsidRPr="005A4280">
        <w:rPr>
          <w:rFonts w:ascii="Times New Roman" w:hAnsi="Times New Roman"/>
          <w:sz w:val="26"/>
          <w:szCs w:val="26"/>
          <w:shd w:val="clear" w:color="auto" w:fill="FFFFFF"/>
        </w:rPr>
        <w:t>Co</w:t>
      </w:r>
      <w:proofErr w:type="spellEnd"/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5A4280">
        <w:rPr>
          <w:rFonts w:ascii="Times New Roman" w:hAnsi="Times New Roman"/>
          <w:sz w:val="26"/>
          <w:szCs w:val="26"/>
          <w:shd w:val="clear" w:color="auto" w:fill="FFFFFF"/>
        </w:rPr>
        <w:t>V</w:t>
      </w:r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-2, та її наслідками</w:t>
      </w:r>
      <w:r w:rsidRPr="005A4280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під час навчального процесу у закладах загальної середньої освіти</w:t>
      </w:r>
      <w:r w:rsidRPr="005A4280">
        <w:rPr>
          <w:rFonts w:ascii="Times New Roman" w:hAnsi="Times New Roman"/>
          <w:sz w:val="26"/>
          <w:szCs w:val="26"/>
          <w:lang w:val="uk-UA"/>
        </w:rPr>
        <w:t xml:space="preserve">», </w:t>
      </w:r>
      <w:r w:rsidRPr="005A4280">
        <w:rPr>
          <w:rFonts w:ascii="Times New Roman" w:hAnsi="Times New Roman"/>
          <w:sz w:val="26"/>
          <w:szCs w:val="26"/>
          <w:lang w:val="en-US"/>
        </w:rPr>
        <w:t>s</w:t>
      </w:r>
      <w:r w:rsidRPr="005A4280">
        <w:rPr>
          <w:rFonts w:ascii="Times New Roman" w:hAnsi="Times New Roman"/>
          <w:sz w:val="26"/>
          <w:szCs w:val="26"/>
          <w:lang w:val="uk-UA"/>
        </w:rPr>
        <w:t>-</w:t>
      </w:r>
      <w:r w:rsidRPr="005A4280">
        <w:rPr>
          <w:rFonts w:ascii="Times New Roman" w:hAnsi="Times New Roman"/>
          <w:sz w:val="26"/>
          <w:szCs w:val="26"/>
          <w:lang w:val="en-US"/>
        </w:rPr>
        <w:t>no</w:t>
      </w:r>
      <w:r w:rsidRPr="005A4280">
        <w:rPr>
          <w:rFonts w:ascii="Times New Roman" w:hAnsi="Times New Roman"/>
          <w:sz w:val="26"/>
          <w:szCs w:val="26"/>
          <w:lang w:val="uk-UA"/>
        </w:rPr>
        <w:t>-013.</w:t>
      </w:r>
    </w:p>
    <w:p w:rsidR="005A4280" w:rsidRPr="005A4280" w:rsidRDefault="005A4280" w:rsidP="005A4280">
      <w:pPr>
        <w:spacing w:after="0"/>
        <w:ind w:firstLine="70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Примі</w:t>
      </w:r>
      <w:proofErr w:type="gramStart"/>
      <w:r>
        <w:rPr>
          <w:rFonts w:ascii="Times New Roman" w:hAnsi="Times New Roman"/>
          <w:sz w:val="26"/>
          <w:szCs w:val="26"/>
        </w:rPr>
        <w:t>тка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>ідповідно</w:t>
      </w:r>
      <w:proofErr w:type="spellEnd"/>
      <w:r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>
        <w:rPr>
          <w:rFonts w:ascii="Times New Roman" w:hAnsi="Times New Roman"/>
          <w:sz w:val="26"/>
          <w:szCs w:val="26"/>
        </w:rPr>
        <w:t>управління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апарату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>
        <w:rPr>
          <w:rFonts w:ascii="Times New Roman" w:hAnsi="Times New Roman"/>
          <w:sz w:val="26"/>
          <w:szCs w:val="26"/>
        </w:rPr>
        <w:t>вх</w:t>
      </w:r>
      <w:proofErr w:type="spellEnd"/>
      <w:r>
        <w:rPr>
          <w:rFonts w:ascii="Times New Roman" w:hAnsi="Times New Roman"/>
          <w:sz w:val="26"/>
          <w:szCs w:val="26"/>
        </w:rPr>
        <w:t xml:space="preserve">. №3960 </w:t>
      </w:r>
      <w:proofErr w:type="spellStart"/>
      <w:r>
        <w:rPr>
          <w:rFonts w:ascii="Times New Roman" w:hAnsi="Times New Roman"/>
          <w:sz w:val="26"/>
          <w:szCs w:val="26"/>
        </w:rPr>
        <w:t>від</w:t>
      </w:r>
      <w:proofErr w:type="spellEnd"/>
      <w:r>
        <w:rPr>
          <w:rFonts w:ascii="Times New Roman" w:hAnsi="Times New Roman"/>
          <w:sz w:val="26"/>
          <w:szCs w:val="26"/>
        </w:rPr>
        <w:t xml:space="preserve"> 21.09.2021.</w:t>
      </w:r>
    </w:p>
    <w:p w:rsidR="00180A4F" w:rsidRDefault="00180A4F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5A4280" w:rsidRDefault="005A4280" w:rsidP="00C27C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7C36">
        <w:rPr>
          <w:rFonts w:ascii="Times New Roman" w:hAnsi="Times New Roman"/>
          <w:b/>
          <w:sz w:val="26"/>
          <w:szCs w:val="26"/>
        </w:rPr>
        <w:t xml:space="preserve">Г. </w:t>
      </w:r>
      <w:proofErr w:type="spellStart"/>
      <w:r w:rsidRPr="00C27C36">
        <w:rPr>
          <w:rFonts w:ascii="Times New Roman" w:hAnsi="Times New Roman"/>
          <w:b/>
          <w:sz w:val="26"/>
          <w:szCs w:val="26"/>
        </w:rPr>
        <w:t>Личко</w:t>
      </w:r>
      <w:proofErr w:type="spellEnd"/>
      <w:r>
        <w:rPr>
          <w:rFonts w:ascii="Times New Roman" w:hAnsi="Times New Roman"/>
          <w:sz w:val="26"/>
          <w:szCs w:val="26"/>
        </w:rPr>
        <w:t xml:space="preserve">, яка </w:t>
      </w:r>
      <w:proofErr w:type="spellStart"/>
      <w:r>
        <w:rPr>
          <w:rFonts w:ascii="Times New Roman" w:hAnsi="Times New Roman"/>
          <w:sz w:val="26"/>
          <w:szCs w:val="26"/>
        </w:rPr>
        <w:t>надала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інф</w:t>
      </w:r>
      <w:r w:rsidR="004E5323">
        <w:rPr>
          <w:rFonts w:ascii="Times New Roman" w:hAnsi="Times New Roman"/>
          <w:sz w:val="26"/>
          <w:szCs w:val="26"/>
          <w:lang w:val="uk-UA"/>
        </w:rPr>
        <w:t xml:space="preserve">ормацію стосовно даного питання. Зазначила, що йдеться про </w:t>
      </w:r>
      <w:r w:rsidR="004E5323" w:rsidRPr="004E5323">
        <w:rPr>
          <w:rFonts w:ascii="Times New Roman" w:hAnsi="Times New Roman" w:cs="Times New Roman"/>
          <w:sz w:val="26"/>
          <w:szCs w:val="26"/>
          <w:lang w:val="uk-UA"/>
        </w:rPr>
        <w:t>придбання ноутбуків для педагогічних працівників комунальних закладів загальної середньої освіти та їх філій для організації дистанційного навчання, інших форм здобуття загальної середньої освіти з використанням технологій дистанційного навчання</w:t>
      </w:r>
      <w:r w:rsidR="00C27C3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27C36" w:rsidRDefault="00C27C36" w:rsidP="00C27C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7C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С. </w:t>
      </w:r>
      <w:proofErr w:type="spellStart"/>
      <w:r w:rsidRPr="00C27C36">
        <w:rPr>
          <w:rFonts w:ascii="Times New Roman" w:hAnsi="Times New Roman" w:cs="Times New Roman"/>
          <w:b/>
          <w:sz w:val="26"/>
          <w:szCs w:val="26"/>
          <w:lang w:val="uk-UA"/>
        </w:rPr>
        <w:t>Мартиросов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який запитав з яких саме статей видатків будуть профінансовані дані заходи.</w:t>
      </w:r>
    </w:p>
    <w:p w:rsidR="00C27C36" w:rsidRPr="00C27C36" w:rsidRDefault="00C27C36" w:rsidP="00C27C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7C36">
        <w:rPr>
          <w:rFonts w:ascii="Times New Roman" w:hAnsi="Times New Roman"/>
          <w:b/>
          <w:sz w:val="26"/>
          <w:szCs w:val="26"/>
          <w:lang w:val="uk-UA"/>
        </w:rPr>
        <w:t>Г. Личко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Pr="00C27C36">
        <w:rPr>
          <w:rFonts w:ascii="Times New Roman" w:hAnsi="Times New Roman"/>
          <w:sz w:val="26"/>
          <w:szCs w:val="26"/>
          <w:lang w:val="uk-UA"/>
        </w:rPr>
        <w:t xml:space="preserve">яка надала відповідь на поставлене запитання депутата Миколаївської міської ради </w:t>
      </w:r>
      <w:r w:rsidRPr="00C27C36">
        <w:rPr>
          <w:rFonts w:ascii="Times New Roman" w:hAnsi="Times New Roman"/>
          <w:sz w:val="26"/>
          <w:szCs w:val="26"/>
          <w:lang w:val="en-US"/>
        </w:rPr>
        <w:t>VIII</w:t>
      </w:r>
      <w:r w:rsidRPr="00C27C36">
        <w:rPr>
          <w:rFonts w:ascii="Times New Roman" w:hAnsi="Times New Roman"/>
          <w:sz w:val="26"/>
          <w:szCs w:val="26"/>
          <w:lang w:val="uk-UA"/>
        </w:rPr>
        <w:t xml:space="preserve"> скликання </w:t>
      </w:r>
      <w:r>
        <w:rPr>
          <w:rFonts w:ascii="Times New Roman" w:hAnsi="Times New Roman"/>
          <w:sz w:val="26"/>
          <w:szCs w:val="26"/>
          <w:lang w:val="uk-UA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Мартиросова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, зазначивши, що дані заходи будуть профінансовані в рамках коштів управління освіти Миколаївської міської ради, за рахунок економії з коштів, що виділялися на харчування.</w:t>
      </w:r>
    </w:p>
    <w:p w:rsidR="00A63438" w:rsidRPr="00E03106" w:rsidRDefault="00A63438" w:rsidP="00C27C3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  </w:t>
      </w:r>
    </w:p>
    <w:p w:rsidR="00EB55CC" w:rsidRPr="00E03106" w:rsidRDefault="00180A4F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F03AAC" w:rsidRPr="004E5323" w:rsidRDefault="00F03AAC" w:rsidP="004E532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1. Підтримати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</w:t>
      </w:r>
      <w:r w:rsidR="004E5323" w:rsidRPr="005A4280">
        <w:rPr>
          <w:rFonts w:ascii="Times New Roman" w:hAnsi="Times New Roman"/>
          <w:sz w:val="26"/>
          <w:szCs w:val="26"/>
          <w:lang w:val="uk-UA"/>
        </w:rPr>
        <w:t>«</w:t>
      </w:r>
      <w:r w:rsidR="004E5323"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Про передачу субвенції з бюджету Миколаївської міської територіальної громади обласному бюджету Миколаївської області для </w:t>
      </w:r>
      <w:proofErr w:type="spellStart"/>
      <w:r w:rsidR="004E5323"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співфінансування</w:t>
      </w:r>
      <w:proofErr w:type="spellEnd"/>
      <w:r w:rsidR="004E5323"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субвенції з державного бюджету місцевим бюджетам на заходи, спрямовані на боротьбу з гострою респіраторною хворобою </w:t>
      </w:r>
      <w:r w:rsidR="004E5323" w:rsidRPr="005A4280">
        <w:rPr>
          <w:rFonts w:ascii="Times New Roman" w:hAnsi="Times New Roman"/>
          <w:sz w:val="26"/>
          <w:szCs w:val="26"/>
          <w:shd w:val="clear" w:color="auto" w:fill="FFFFFF"/>
        </w:rPr>
        <w:t>COVID</w:t>
      </w:r>
      <w:r w:rsidR="004E5323"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-19, спричиненою </w:t>
      </w:r>
      <w:proofErr w:type="spellStart"/>
      <w:r w:rsidR="004E5323"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коронавірусом</w:t>
      </w:r>
      <w:proofErr w:type="spellEnd"/>
      <w:r w:rsidR="004E5323"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="004E5323" w:rsidRPr="005A4280">
        <w:rPr>
          <w:rFonts w:ascii="Times New Roman" w:hAnsi="Times New Roman"/>
          <w:sz w:val="26"/>
          <w:szCs w:val="26"/>
          <w:shd w:val="clear" w:color="auto" w:fill="FFFFFF"/>
        </w:rPr>
        <w:t>SARS</w:t>
      </w:r>
      <w:r w:rsidR="004E5323"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-</w:t>
      </w:r>
      <w:proofErr w:type="spellStart"/>
      <w:r w:rsidR="004E5323" w:rsidRPr="005A4280">
        <w:rPr>
          <w:rFonts w:ascii="Times New Roman" w:hAnsi="Times New Roman"/>
          <w:sz w:val="26"/>
          <w:szCs w:val="26"/>
          <w:shd w:val="clear" w:color="auto" w:fill="FFFFFF"/>
        </w:rPr>
        <w:t>Co</w:t>
      </w:r>
      <w:proofErr w:type="spellEnd"/>
      <w:r w:rsidR="004E5323"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="004E5323" w:rsidRPr="005A4280">
        <w:rPr>
          <w:rFonts w:ascii="Times New Roman" w:hAnsi="Times New Roman"/>
          <w:sz w:val="26"/>
          <w:szCs w:val="26"/>
          <w:shd w:val="clear" w:color="auto" w:fill="FFFFFF"/>
        </w:rPr>
        <w:t>V</w:t>
      </w:r>
      <w:r w:rsidR="004E5323"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-2, та її наслідками</w:t>
      </w:r>
      <w:r w:rsidR="004E5323" w:rsidRPr="005A4280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="004E5323" w:rsidRPr="005A428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під час навчального процесу у закладах загальної середньої освіти</w:t>
      </w:r>
      <w:r w:rsidR="004E5323" w:rsidRPr="005A4280">
        <w:rPr>
          <w:rFonts w:ascii="Times New Roman" w:hAnsi="Times New Roman"/>
          <w:sz w:val="26"/>
          <w:szCs w:val="26"/>
          <w:lang w:val="uk-UA"/>
        </w:rPr>
        <w:t xml:space="preserve">», </w:t>
      </w:r>
      <w:r w:rsidR="004E5323" w:rsidRPr="005A4280">
        <w:rPr>
          <w:rFonts w:ascii="Times New Roman" w:hAnsi="Times New Roman"/>
          <w:sz w:val="26"/>
          <w:szCs w:val="26"/>
          <w:lang w:val="en-US"/>
        </w:rPr>
        <w:t>s</w:t>
      </w:r>
      <w:r w:rsidR="004E5323" w:rsidRPr="005A4280">
        <w:rPr>
          <w:rFonts w:ascii="Times New Roman" w:hAnsi="Times New Roman"/>
          <w:sz w:val="26"/>
          <w:szCs w:val="26"/>
          <w:lang w:val="uk-UA"/>
        </w:rPr>
        <w:t>-</w:t>
      </w:r>
      <w:r w:rsidR="004E5323" w:rsidRPr="005A4280">
        <w:rPr>
          <w:rFonts w:ascii="Times New Roman" w:hAnsi="Times New Roman"/>
          <w:sz w:val="26"/>
          <w:szCs w:val="26"/>
          <w:lang w:val="en-US"/>
        </w:rPr>
        <w:t>no</w:t>
      </w:r>
      <w:r w:rsidR="004E5323" w:rsidRPr="005A4280">
        <w:rPr>
          <w:rFonts w:ascii="Times New Roman" w:hAnsi="Times New Roman"/>
          <w:sz w:val="26"/>
          <w:szCs w:val="26"/>
          <w:lang w:val="uk-UA"/>
        </w:rPr>
        <w:t>-013.</w:t>
      </w:r>
    </w:p>
    <w:p w:rsidR="00180A4F" w:rsidRPr="00E03106" w:rsidRDefault="00180A4F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="00C27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-</w:t>
      </w:r>
      <w:r w:rsidR="00C27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5</w:t>
      </w:r>
      <w:r w:rsidR="000D03EA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</w:t>
      </w:r>
      <w:r w:rsidR="00C27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="000D03EA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«утрималися» -</w:t>
      </w:r>
      <w:r w:rsidR="00C27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 (С.</w:t>
      </w:r>
      <w:proofErr w:type="spellStart"/>
      <w:r w:rsidR="00C27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Мартиросов</w:t>
      </w:r>
      <w:proofErr w:type="spellEnd"/>
      <w:r w:rsidR="00C27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)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180A4F" w:rsidRPr="00E03106" w:rsidRDefault="00180A4F" w:rsidP="00E0310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6D27AA" w:rsidRPr="004A35A9" w:rsidRDefault="00C27C36" w:rsidP="000D03E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Заступник голови</w:t>
      </w:r>
      <w:r w:rsidR="006D27AA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постійної комісії           </w:t>
      </w:r>
      <w:r w:rsidR="00180A4F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Станіслав МАРТИРОСОВ</w:t>
      </w:r>
    </w:p>
    <w:p w:rsidR="00C27C36" w:rsidRDefault="00C27C36" w:rsidP="000D03E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0AB7" w:rsidRPr="004A35A9" w:rsidRDefault="00C27C36" w:rsidP="000D03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="006D27AA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екретар постійної комісії   </w:t>
      </w:r>
      <w:r w:rsidR="00F17B5C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               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Олена</w:t>
      </w:r>
      <w:r w:rsidR="000D0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КУЗЬМІНА</w:t>
      </w:r>
      <w:r w:rsidR="000D0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sectPr w:rsidR="00EB0AB7" w:rsidRPr="004A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995"/>
    <w:multiLevelType w:val="hybridMultilevel"/>
    <w:tmpl w:val="B478E8A0"/>
    <w:lvl w:ilvl="0" w:tplc="473A0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7872D9"/>
    <w:multiLevelType w:val="hybridMultilevel"/>
    <w:tmpl w:val="9074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2528F"/>
    <w:multiLevelType w:val="hybridMultilevel"/>
    <w:tmpl w:val="D4787798"/>
    <w:lvl w:ilvl="0" w:tplc="75802F1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EF2032"/>
    <w:multiLevelType w:val="hybridMultilevel"/>
    <w:tmpl w:val="342E21A0"/>
    <w:lvl w:ilvl="0" w:tplc="857C8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64109A"/>
    <w:multiLevelType w:val="hybridMultilevel"/>
    <w:tmpl w:val="6C7E7AFE"/>
    <w:lvl w:ilvl="0" w:tplc="1D407A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977174"/>
    <w:multiLevelType w:val="hybridMultilevel"/>
    <w:tmpl w:val="470C1414"/>
    <w:lvl w:ilvl="0" w:tplc="E05A5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D86F27"/>
    <w:multiLevelType w:val="hybridMultilevel"/>
    <w:tmpl w:val="F2F64E30"/>
    <w:lvl w:ilvl="0" w:tplc="0E927DE4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FA7AA3"/>
    <w:multiLevelType w:val="hybridMultilevel"/>
    <w:tmpl w:val="1DF8FC2E"/>
    <w:lvl w:ilvl="0" w:tplc="F8428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E6BED"/>
    <w:multiLevelType w:val="hybridMultilevel"/>
    <w:tmpl w:val="2FF63C02"/>
    <w:lvl w:ilvl="0" w:tplc="549A08BA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DC542B"/>
    <w:multiLevelType w:val="hybridMultilevel"/>
    <w:tmpl w:val="D77AFCAE"/>
    <w:lvl w:ilvl="0" w:tplc="993AF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BF3B91"/>
    <w:multiLevelType w:val="hybridMultilevel"/>
    <w:tmpl w:val="2E2002D2"/>
    <w:lvl w:ilvl="0" w:tplc="4FA03C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0256A7"/>
    <w:multiLevelType w:val="hybridMultilevel"/>
    <w:tmpl w:val="F1283922"/>
    <w:lvl w:ilvl="0" w:tplc="19507A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507298"/>
    <w:multiLevelType w:val="hybridMultilevel"/>
    <w:tmpl w:val="0DBC264E"/>
    <w:lvl w:ilvl="0" w:tplc="5B6CAF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DD6B99"/>
    <w:multiLevelType w:val="hybridMultilevel"/>
    <w:tmpl w:val="727673A6"/>
    <w:lvl w:ilvl="0" w:tplc="F4F627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345EA0"/>
    <w:multiLevelType w:val="hybridMultilevel"/>
    <w:tmpl w:val="14B2494A"/>
    <w:lvl w:ilvl="0" w:tplc="2A72C5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D50A08"/>
    <w:multiLevelType w:val="hybridMultilevel"/>
    <w:tmpl w:val="82906A50"/>
    <w:lvl w:ilvl="0" w:tplc="EB90A01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145EE"/>
    <w:multiLevelType w:val="hybridMultilevel"/>
    <w:tmpl w:val="BA7A7E74"/>
    <w:lvl w:ilvl="0" w:tplc="1D56C944">
      <w:start w:val="1"/>
      <w:numFmt w:val="decimal"/>
      <w:lvlText w:val="%1.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C5090B"/>
    <w:multiLevelType w:val="hybridMultilevel"/>
    <w:tmpl w:val="99445A8E"/>
    <w:lvl w:ilvl="0" w:tplc="D680A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E46231"/>
    <w:multiLevelType w:val="hybridMultilevel"/>
    <w:tmpl w:val="833AEB4E"/>
    <w:lvl w:ilvl="0" w:tplc="C1183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D01DEE"/>
    <w:multiLevelType w:val="hybridMultilevel"/>
    <w:tmpl w:val="BCBAC570"/>
    <w:lvl w:ilvl="0" w:tplc="3490D570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D42D7D"/>
    <w:multiLevelType w:val="hybridMultilevel"/>
    <w:tmpl w:val="303CC420"/>
    <w:lvl w:ilvl="0" w:tplc="EF82F7B2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3017CA"/>
    <w:multiLevelType w:val="hybridMultilevel"/>
    <w:tmpl w:val="7818D120"/>
    <w:lvl w:ilvl="0" w:tplc="81B20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20"/>
  </w:num>
  <w:num w:numId="13">
    <w:abstractNumId w:val="10"/>
  </w:num>
  <w:num w:numId="14">
    <w:abstractNumId w:val="16"/>
  </w:num>
  <w:num w:numId="15">
    <w:abstractNumId w:val="3"/>
  </w:num>
  <w:num w:numId="16">
    <w:abstractNumId w:val="7"/>
  </w:num>
  <w:num w:numId="17">
    <w:abstractNumId w:val="1"/>
  </w:num>
  <w:num w:numId="18">
    <w:abstractNumId w:val="0"/>
  </w:num>
  <w:num w:numId="19">
    <w:abstractNumId w:val="21"/>
  </w:num>
  <w:num w:numId="20">
    <w:abstractNumId w:val="12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2"/>
    <w:rsid w:val="0001255F"/>
    <w:rsid w:val="000553B2"/>
    <w:rsid w:val="00071CD6"/>
    <w:rsid w:val="000B48B6"/>
    <w:rsid w:val="000B72CD"/>
    <w:rsid w:val="000C6CA9"/>
    <w:rsid w:val="000D03EA"/>
    <w:rsid w:val="00114409"/>
    <w:rsid w:val="001253D4"/>
    <w:rsid w:val="00140763"/>
    <w:rsid w:val="0016642F"/>
    <w:rsid w:val="00174EED"/>
    <w:rsid w:val="00180A4F"/>
    <w:rsid w:val="00185B3F"/>
    <w:rsid w:val="001A19D2"/>
    <w:rsid w:val="001B5F9B"/>
    <w:rsid w:val="001C15F3"/>
    <w:rsid w:val="001C6B8F"/>
    <w:rsid w:val="001D1182"/>
    <w:rsid w:val="001E38CA"/>
    <w:rsid w:val="00206647"/>
    <w:rsid w:val="002116D9"/>
    <w:rsid w:val="00231D88"/>
    <w:rsid w:val="002322A7"/>
    <w:rsid w:val="00232AB5"/>
    <w:rsid w:val="00276895"/>
    <w:rsid w:val="00297A44"/>
    <w:rsid w:val="002D2C0C"/>
    <w:rsid w:val="00374979"/>
    <w:rsid w:val="0037756F"/>
    <w:rsid w:val="00392183"/>
    <w:rsid w:val="00392DF7"/>
    <w:rsid w:val="003F4CD7"/>
    <w:rsid w:val="004426F6"/>
    <w:rsid w:val="004537FC"/>
    <w:rsid w:val="00454D11"/>
    <w:rsid w:val="00464E65"/>
    <w:rsid w:val="004672D5"/>
    <w:rsid w:val="004778CA"/>
    <w:rsid w:val="00497E2E"/>
    <w:rsid w:val="004A35A9"/>
    <w:rsid w:val="004A73CD"/>
    <w:rsid w:val="004B769F"/>
    <w:rsid w:val="004E1011"/>
    <w:rsid w:val="004E5323"/>
    <w:rsid w:val="004E7D41"/>
    <w:rsid w:val="005060E9"/>
    <w:rsid w:val="00511CBF"/>
    <w:rsid w:val="0052040C"/>
    <w:rsid w:val="00553777"/>
    <w:rsid w:val="00556045"/>
    <w:rsid w:val="005A4280"/>
    <w:rsid w:val="005C7822"/>
    <w:rsid w:val="005D756E"/>
    <w:rsid w:val="005F4661"/>
    <w:rsid w:val="00612D9D"/>
    <w:rsid w:val="00620505"/>
    <w:rsid w:val="00631DCB"/>
    <w:rsid w:val="006451F0"/>
    <w:rsid w:val="00650786"/>
    <w:rsid w:val="00652181"/>
    <w:rsid w:val="00671967"/>
    <w:rsid w:val="00681CEB"/>
    <w:rsid w:val="00691C8B"/>
    <w:rsid w:val="006944F7"/>
    <w:rsid w:val="006B19FD"/>
    <w:rsid w:val="006B5794"/>
    <w:rsid w:val="006B640E"/>
    <w:rsid w:val="006C45CB"/>
    <w:rsid w:val="006D27AA"/>
    <w:rsid w:val="0070330E"/>
    <w:rsid w:val="00717007"/>
    <w:rsid w:val="00717B59"/>
    <w:rsid w:val="0073101F"/>
    <w:rsid w:val="0075097F"/>
    <w:rsid w:val="00752CF0"/>
    <w:rsid w:val="00777ECC"/>
    <w:rsid w:val="0079512C"/>
    <w:rsid w:val="007961B6"/>
    <w:rsid w:val="007B64D9"/>
    <w:rsid w:val="007C31F4"/>
    <w:rsid w:val="007D1651"/>
    <w:rsid w:val="007F2D11"/>
    <w:rsid w:val="007F591F"/>
    <w:rsid w:val="007F6A3D"/>
    <w:rsid w:val="00803959"/>
    <w:rsid w:val="0081480A"/>
    <w:rsid w:val="008219DD"/>
    <w:rsid w:val="00825B16"/>
    <w:rsid w:val="008D4AA0"/>
    <w:rsid w:val="008E6867"/>
    <w:rsid w:val="00903A04"/>
    <w:rsid w:val="0091146C"/>
    <w:rsid w:val="009504FA"/>
    <w:rsid w:val="009569F9"/>
    <w:rsid w:val="00967D80"/>
    <w:rsid w:val="00993DF7"/>
    <w:rsid w:val="009B0A5D"/>
    <w:rsid w:val="009E28A9"/>
    <w:rsid w:val="00A11926"/>
    <w:rsid w:val="00A30DCF"/>
    <w:rsid w:val="00A61472"/>
    <w:rsid w:val="00A62B1E"/>
    <w:rsid w:val="00A63438"/>
    <w:rsid w:val="00A664E4"/>
    <w:rsid w:val="00AB0DA9"/>
    <w:rsid w:val="00AB2EE8"/>
    <w:rsid w:val="00AD716D"/>
    <w:rsid w:val="00AD726D"/>
    <w:rsid w:val="00AF094A"/>
    <w:rsid w:val="00B44123"/>
    <w:rsid w:val="00B567D2"/>
    <w:rsid w:val="00B829A1"/>
    <w:rsid w:val="00B832E1"/>
    <w:rsid w:val="00BA359A"/>
    <w:rsid w:val="00BC127E"/>
    <w:rsid w:val="00BD0270"/>
    <w:rsid w:val="00BD31BB"/>
    <w:rsid w:val="00BE334F"/>
    <w:rsid w:val="00BE500D"/>
    <w:rsid w:val="00C21BC8"/>
    <w:rsid w:val="00C27C36"/>
    <w:rsid w:val="00C61364"/>
    <w:rsid w:val="00C75758"/>
    <w:rsid w:val="00C927D3"/>
    <w:rsid w:val="00CA6E0C"/>
    <w:rsid w:val="00CB4FB2"/>
    <w:rsid w:val="00CE1E5A"/>
    <w:rsid w:val="00CE4B5D"/>
    <w:rsid w:val="00D1402E"/>
    <w:rsid w:val="00D3021F"/>
    <w:rsid w:val="00D91815"/>
    <w:rsid w:val="00D97437"/>
    <w:rsid w:val="00DC1459"/>
    <w:rsid w:val="00DC576C"/>
    <w:rsid w:val="00DE5A8E"/>
    <w:rsid w:val="00E03106"/>
    <w:rsid w:val="00E06363"/>
    <w:rsid w:val="00E31DCE"/>
    <w:rsid w:val="00E47D1E"/>
    <w:rsid w:val="00E82A76"/>
    <w:rsid w:val="00E858C9"/>
    <w:rsid w:val="00E86783"/>
    <w:rsid w:val="00EB0AB7"/>
    <w:rsid w:val="00EB55CC"/>
    <w:rsid w:val="00EC00FB"/>
    <w:rsid w:val="00ED637A"/>
    <w:rsid w:val="00EE0506"/>
    <w:rsid w:val="00F0140D"/>
    <w:rsid w:val="00F03AAC"/>
    <w:rsid w:val="00F052F7"/>
    <w:rsid w:val="00F17B5C"/>
    <w:rsid w:val="00F500E0"/>
    <w:rsid w:val="00F515F9"/>
    <w:rsid w:val="00F51F18"/>
    <w:rsid w:val="00F56887"/>
    <w:rsid w:val="00F60B7B"/>
    <w:rsid w:val="00F80EC2"/>
    <w:rsid w:val="00F9793E"/>
    <w:rsid w:val="00FC01FB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user305b</cp:lastModifiedBy>
  <cp:revision>61</cp:revision>
  <cp:lastPrinted>2021-10-01T08:51:00Z</cp:lastPrinted>
  <dcterms:created xsi:type="dcterms:W3CDTF">2021-07-21T06:15:00Z</dcterms:created>
  <dcterms:modified xsi:type="dcterms:W3CDTF">2021-10-01T08:51:00Z</dcterms:modified>
</cp:coreProperties>
</file>