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403CAF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104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427ED353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CC59BF" w:rsidRPr="003911A9">
        <w:rPr>
          <w:lang w:val="ru-RU"/>
        </w:rPr>
        <w:t>09</w:t>
      </w:r>
      <w:r>
        <w:t>.0</w:t>
      </w:r>
      <w:r w:rsidR="00CC59BF" w:rsidRPr="003911A9">
        <w:rPr>
          <w:lang w:val="ru-RU"/>
        </w:rPr>
        <w:t>3</w:t>
      </w:r>
      <w:r>
        <w:t xml:space="preserve">.2023                                                  </w:t>
      </w:r>
      <w:r w:rsidR="00421BF2">
        <w:t xml:space="preserve">               </w:t>
      </w:r>
      <w:r>
        <w:t xml:space="preserve">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196F9FE8" w14:textId="01E0A6AC" w:rsidR="00CD2CD4" w:rsidRDefault="00421BF2" w:rsidP="00421BF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Cs w:val="28"/>
        </w:rPr>
      </w:pPr>
      <w:r w:rsidRPr="00CF41C8">
        <w:rPr>
          <w:b/>
          <w:bCs/>
        </w:rPr>
        <w:t>№</w:t>
      </w:r>
      <w:r>
        <w:rPr>
          <w:b/>
          <w:bCs/>
        </w:rPr>
        <w:t> </w:t>
      </w:r>
      <w:r w:rsidRPr="00CF41C8">
        <w:rPr>
          <w:b/>
          <w:bCs/>
        </w:rPr>
        <w:t>18/</w:t>
      </w:r>
      <w:r>
        <w:rPr>
          <w:b/>
          <w:bCs/>
        </w:rPr>
        <w:t>12</w:t>
      </w:r>
      <w:r>
        <w:rPr>
          <w:b/>
          <w:color w:val="000000"/>
          <w:szCs w:val="28"/>
        </w:rPr>
        <w:t xml:space="preserve"> </w:t>
      </w:r>
      <w:r w:rsidR="00C83BA4" w:rsidRPr="00421BF2">
        <w:rPr>
          <w:bCs/>
          <w:color w:val="000000"/>
          <w:szCs w:val="28"/>
        </w:rPr>
        <w:t>(s-dj-01</w:t>
      </w:r>
      <w:r w:rsidRPr="00421BF2">
        <w:rPr>
          <w:bCs/>
          <w:color w:val="000000"/>
          <w:szCs w:val="28"/>
        </w:rPr>
        <w:t>3</w:t>
      </w:r>
      <w:r w:rsidR="00C83BA4" w:rsidRPr="00421BF2">
        <w:rPr>
          <w:bCs/>
          <w:color w:val="000000"/>
          <w:szCs w:val="28"/>
        </w:rPr>
        <w:t>)</w:t>
      </w:r>
      <w:r w:rsidR="00C83BA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 передачу функцій замовника та надання згоди на виконання </w:t>
      </w:r>
      <w:proofErr w:type="spellStart"/>
      <w:r>
        <w:rPr>
          <w:color w:val="000000"/>
          <w:szCs w:val="28"/>
        </w:rPr>
        <w:t>проєктних</w:t>
      </w:r>
      <w:proofErr w:type="spellEnd"/>
      <w:r>
        <w:rPr>
          <w:color w:val="000000"/>
          <w:szCs w:val="28"/>
        </w:rPr>
        <w:t xml:space="preserve"> і будівельних робіт</w:t>
      </w:r>
    </w:p>
    <w:p w14:paraId="28B7AEAB" w14:textId="5AA4EA77" w:rsidR="00421BF2" w:rsidRDefault="00421BF2" w:rsidP="00421BF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Cs w:val="28"/>
        </w:rPr>
      </w:pPr>
      <w:r w:rsidRPr="00CF41C8">
        <w:rPr>
          <w:b/>
          <w:bCs/>
        </w:rPr>
        <w:t>№</w:t>
      </w:r>
      <w:r>
        <w:rPr>
          <w:b/>
          <w:bCs/>
        </w:rPr>
        <w:t> </w:t>
      </w:r>
      <w:r w:rsidRPr="00CF41C8">
        <w:rPr>
          <w:b/>
          <w:bCs/>
        </w:rPr>
        <w:t>18/</w:t>
      </w:r>
      <w:r>
        <w:rPr>
          <w:b/>
          <w:bCs/>
        </w:rPr>
        <w:t xml:space="preserve">13 </w:t>
      </w:r>
      <w:r w:rsidRPr="00421BF2">
        <w:rPr>
          <w:bCs/>
          <w:color w:val="000000"/>
          <w:szCs w:val="28"/>
        </w:rPr>
        <w:t>(s-fk-854)</w:t>
      </w:r>
      <w:r>
        <w:rPr>
          <w:color w:val="000000"/>
          <w:szCs w:val="28"/>
        </w:rPr>
        <w:t xml:space="preserve"> Про припинення комунального некомерційного підприємства Миколаївської міської ради «Міська стоматологічна поліклініка» в результаті реорганізації шляхом приєднання до комунального некомерційного підприємства Миколаївської міської ради «Міська лікарня №5»</w:t>
      </w:r>
    </w:p>
    <w:p w14:paraId="0F17AD1C" w14:textId="03561C53" w:rsidR="00421BF2" w:rsidRDefault="00421BF2" w:rsidP="00421BF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Cs w:val="28"/>
        </w:rPr>
      </w:pPr>
      <w:r w:rsidRPr="00CF41C8">
        <w:rPr>
          <w:b/>
          <w:bCs/>
        </w:rPr>
        <w:t>№</w:t>
      </w:r>
      <w:r>
        <w:rPr>
          <w:b/>
          <w:bCs/>
        </w:rPr>
        <w:t> </w:t>
      </w:r>
      <w:r w:rsidRPr="00CF41C8">
        <w:rPr>
          <w:b/>
          <w:bCs/>
        </w:rPr>
        <w:t>18/</w:t>
      </w:r>
      <w:r>
        <w:rPr>
          <w:b/>
          <w:bCs/>
        </w:rPr>
        <w:t>14</w:t>
      </w:r>
      <w:r>
        <w:rPr>
          <w:b/>
          <w:color w:val="000000"/>
          <w:szCs w:val="28"/>
        </w:rPr>
        <w:t xml:space="preserve"> </w:t>
      </w:r>
      <w:r w:rsidRPr="00421BF2">
        <w:rPr>
          <w:bCs/>
          <w:color w:val="000000"/>
          <w:szCs w:val="28"/>
        </w:rPr>
        <w:t>(s-fk-855)</w:t>
      </w:r>
      <w:r>
        <w:rPr>
          <w:color w:val="000000"/>
          <w:szCs w:val="28"/>
        </w:rPr>
        <w:t xml:space="preserve"> Про передачу об'єктів права комунальної власності Миколаївської міської територіальної громади до державної власності</w:t>
      </w:r>
    </w:p>
    <w:p w14:paraId="03C3B9EA" w14:textId="11806152" w:rsidR="00421BF2" w:rsidRDefault="00421BF2" w:rsidP="00421BF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Cs w:val="28"/>
        </w:rPr>
      </w:pPr>
      <w:r w:rsidRPr="00CF41C8">
        <w:rPr>
          <w:b/>
          <w:bCs/>
        </w:rPr>
        <w:t>№</w:t>
      </w:r>
      <w:r>
        <w:rPr>
          <w:b/>
          <w:bCs/>
        </w:rPr>
        <w:t> </w:t>
      </w:r>
      <w:r w:rsidRPr="00CF41C8">
        <w:rPr>
          <w:b/>
          <w:bCs/>
        </w:rPr>
        <w:t>18/</w:t>
      </w:r>
      <w:r>
        <w:rPr>
          <w:b/>
          <w:bCs/>
        </w:rPr>
        <w:t>15</w:t>
      </w:r>
      <w:r>
        <w:rPr>
          <w:b/>
          <w:color w:val="000000"/>
          <w:szCs w:val="28"/>
        </w:rPr>
        <w:t xml:space="preserve"> </w:t>
      </w:r>
      <w:r w:rsidRPr="00421BF2">
        <w:rPr>
          <w:bCs/>
          <w:color w:val="000000"/>
          <w:szCs w:val="28"/>
        </w:rPr>
        <w:t>(s-fk-856)</w:t>
      </w:r>
      <w:r>
        <w:rPr>
          <w:color w:val="000000"/>
          <w:szCs w:val="28"/>
        </w:rPr>
        <w:t xml:space="preserve"> Про передачу об'єктів права комунальної власності Миколаївської міської територіальної громади до державної власності</w:t>
      </w:r>
    </w:p>
    <w:p w14:paraId="05223566" w14:textId="7ACF9E2D" w:rsidR="00421BF2" w:rsidRPr="00E30725" w:rsidRDefault="00421BF2" w:rsidP="00421BF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szCs w:val="28"/>
          <w:lang w:val="ru-RU"/>
        </w:rPr>
      </w:pPr>
      <w:r w:rsidRPr="00CF41C8">
        <w:rPr>
          <w:b/>
          <w:bCs/>
        </w:rPr>
        <w:t>№</w:t>
      </w:r>
      <w:r>
        <w:rPr>
          <w:b/>
          <w:bCs/>
        </w:rPr>
        <w:t> </w:t>
      </w:r>
      <w:r w:rsidRPr="00CF41C8">
        <w:rPr>
          <w:b/>
          <w:bCs/>
        </w:rPr>
        <w:t>18/</w:t>
      </w:r>
      <w:r>
        <w:rPr>
          <w:b/>
          <w:bCs/>
        </w:rPr>
        <w:t xml:space="preserve">16 </w:t>
      </w:r>
      <w:r w:rsidR="00CC59BF" w:rsidRPr="00CC59BF">
        <w:t>(</w:t>
      </w:r>
      <w:r w:rsidR="00CC59BF" w:rsidRPr="00CC59BF">
        <w:rPr>
          <w:lang w:val="en-US"/>
        </w:rPr>
        <w:t>s</w:t>
      </w:r>
      <w:r w:rsidR="00CC59BF" w:rsidRPr="00E30725">
        <w:rPr>
          <w:lang w:val="ru-RU"/>
        </w:rPr>
        <w:t>-</w:t>
      </w:r>
      <w:r w:rsidR="00CC59BF" w:rsidRPr="00CC59BF">
        <w:rPr>
          <w:lang w:val="en-US"/>
        </w:rPr>
        <w:t>du</w:t>
      </w:r>
      <w:r w:rsidR="00CC59BF" w:rsidRPr="00E30725">
        <w:rPr>
          <w:lang w:val="ru-RU"/>
        </w:rPr>
        <w:t>-006</w:t>
      </w:r>
      <w:r w:rsidR="00CC59BF" w:rsidRPr="00CC59BF">
        <w:t>)</w:t>
      </w:r>
      <w:r w:rsidR="00CC59BF" w:rsidRPr="00E30725">
        <w:rPr>
          <w:lang w:val="ru-RU"/>
        </w:rPr>
        <w:t xml:space="preserve"> </w:t>
      </w:r>
      <w:r w:rsidR="00E30725" w:rsidRPr="00E30725">
        <w:rPr>
          <w:szCs w:val="28"/>
          <w:shd w:val="clear" w:color="auto" w:fill="FFFFFF"/>
        </w:rPr>
        <w:t>Про затвердження списку присяжних Корабельного районного суду м.</w:t>
      </w:r>
      <w:r w:rsidR="00E30725" w:rsidRPr="00E30725">
        <w:rPr>
          <w:szCs w:val="28"/>
          <w:shd w:val="clear" w:color="auto" w:fill="FFFFFF"/>
          <w:lang w:val="ru-RU"/>
        </w:rPr>
        <w:t xml:space="preserve"> </w:t>
      </w:r>
      <w:r w:rsidR="00E30725" w:rsidRPr="00E30725">
        <w:rPr>
          <w:szCs w:val="28"/>
          <w:shd w:val="clear" w:color="auto" w:fill="FFFFFF"/>
        </w:rPr>
        <w:t>Миколаєва</w:t>
      </w:r>
    </w:p>
    <w:p w14:paraId="2796FBEF" w14:textId="5368F713" w:rsidR="00CC59BF" w:rsidRPr="00CC59BF" w:rsidRDefault="00CC59BF" w:rsidP="00CC59BF">
      <w:pPr>
        <w:ind w:right="-1"/>
        <w:rPr>
          <w:szCs w:val="28"/>
        </w:rPr>
      </w:pPr>
      <w:r w:rsidRPr="00CC59BF">
        <w:rPr>
          <w:b/>
          <w:bCs/>
          <w:szCs w:val="28"/>
        </w:rPr>
        <w:t>№ 18/17</w:t>
      </w:r>
      <w:r w:rsidRPr="00CC59BF">
        <w:rPr>
          <w:szCs w:val="28"/>
        </w:rPr>
        <w:t xml:space="preserve"> (</w:t>
      </w:r>
      <w:r w:rsidRPr="00CC59BF">
        <w:rPr>
          <w:szCs w:val="28"/>
          <w:lang w:val="en-US"/>
        </w:rPr>
        <w:t>s</w:t>
      </w:r>
      <w:r w:rsidRPr="00CC59BF">
        <w:rPr>
          <w:szCs w:val="28"/>
        </w:rPr>
        <w:t>-</w:t>
      </w:r>
      <w:proofErr w:type="spellStart"/>
      <w:r w:rsidRPr="00CC59BF">
        <w:rPr>
          <w:szCs w:val="28"/>
          <w:lang w:val="en-US"/>
        </w:rPr>
        <w:t>ob</w:t>
      </w:r>
      <w:proofErr w:type="spellEnd"/>
      <w:r w:rsidRPr="00CC59BF">
        <w:rPr>
          <w:szCs w:val="28"/>
        </w:rPr>
        <w:t>-001)</w:t>
      </w:r>
      <w:r>
        <w:rPr>
          <w:szCs w:val="28"/>
        </w:rPr>
        <w:t xml:space="preserve"> </w:t>
      </w:r>
      <w:r w:rsidRPr="00CC59BF">
        <w:rPr>
          <w:szCs w:val="28"/>
        </w:rPr>
        <w:t xml:space="preserve">Про внесення </w:t>
      </w:r>
      <w:bookmarkStart w:id="0" w:name="_Hlk98599540"/>
      <w:r w:rsidRPr="00CC59BF">
        <w:rPr>
          <w:szCs w:val="28"/>
        </w:rPr>
        <w:t xml:space="preserve">змін та доповнень до рішення міської ради від 24.12.2020 №2/19 «Про затвердження комплексної Програми «Сприяння </w:t>
      </w:r>
      <w:r w:rsidRPr="00CC59BF">
        <w:rPr>
          <w:color w:val="000000"/>
          <w:szCs w:val="28"/>
        </w:rPr>
        <w:t>оборонній і мобілізаційній готовності міста Миколаєва на 2021–2023</w:t>
      </w:r>
      <w:r w:rsidRPr="00CC59BF">
        <w:rPr>
          <w:szCs w:val="28"/>
        </w:rPr>
        <w:t xml:space="preserve"> роки</w:t>
      </w:r>
      <w:r w:rsidRPr="00CC59BF">
        <w:rPr>
          <w:color w:val="000000"/>
          <w:szCs w:val="28"/>
        </w:rPr>
        <w:t>» (із змінами)</w:t>
      </w:r>
    </w:p>
    <w:bookmarkEnd w:id="0"/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E30725" w14:paraId="46CB5F27" w14:textId="77777777" w:rsidTr="00381254">
        <w:tc>
          <w:tcPr>
            <w:tcW w:w="704" w:type="dxa"/>
          </w:tcPr>
          <w:p w14:paraId="48880C25" w14:textId="47108B49" w:rsidR="00E30725" w:rsidRDefault="00E30725" w:rsidP="00E3072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1A61DA46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28BC32E" w14:textId="19DB0261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78236F5B" w14:textId="77777777" w:rsidTr="00381254">
        <w:tc>
          <w:tcPr>
            <w:tcW w:w="704" w:type="dxa"/>
          </w:tcPr>
          <w:p w14:paraId="030E31CB" w14:textId="310F6ED7" w:rsidR="00E30725" w:rsidRDefault="00E30725" w:rsidP="00E3072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7F59C640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Капацина</w:t>
            </w:r>
            <w:proofErr w:type="spellEnd"/>
            <w:r w:rsidRPr="00E3072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3B5472" w14:textId="7D8E37AE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1D25B95D" w14:textId="77777777" w:rsidTr="00381254">
        <w:tc>
          <w:tcPr>
            <w:tcW w:w="704" w:type="dxa"/>
          </w:tcPr>
          <w:p w14:paraId="0273DD04" w14:textId="2202D349" w:rsidR="00E30725" w:rsidRDefault="00E30725" w:rsidP="00E3072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4B02E957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Агабеков</w:t>
            </w:r>
            <w:proofErr w:type="spellEnd"/>
            <w:r w:rsidRPr="00E30725">
              <w:rPr>
                <w:color w:val="000000"/>
                <w:szCs w:val="28"/>
              </w:rPr>
              <w:t xml:space="preserve"> </w:t>
            </w:r>
            <w:proofErr w:type="spellStart"/>
            <w:r w:rsidRPr="00E30725">
              <w:rPr>
                <w:color w:val="000000"/>
                <w:szCs w:val="28"/>
              </w:rPr>
              <w:t>Раміль</w:t>
            </w:r>
            <w:proofErr w:type="spellEnd"/>
            <w:r w:rsidRPr="00E30725">
              <w:rPr>
                <w:color w:val="000000"/>
                <w:szCs w:val="28"/>
              </w:rPr>
              <w:t xml:space="preserve"> </w:t>
            </w:r>
            <w:proofErr w:type="spellStart"/>
            <w:r w:rsidRPr="00E30725">
              <w:rPr>
                <w:color w:val="000000"/>
                <w:szCs w:val="28"/>
              </w:rPr>
              <w:t>Заур</w:t>
            </w:r>
            <w:proofErr w:type="spellEnd"/>
            <w:r w:rsidRPr="00E30725">
              <w:rPr>
                <w:color w:val="000000"/>
                <w:szCs w:val="28"/>
              </w:rPr>
              <w:t xml:space="preserve"> </w:t>
            </w:r>
            <w:proofErr w:type="spellStart"/>
            <w:r w:rsidRPr="00E3072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1B912" w14:textId="5FA4755B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4C5B3168" w14:textId="77777777" w:rsidTr="00381254">
        <w:tc>
          <w:tcPr>
            <w:tcW w:w="704" w:type="dxa"/>
          </w:tcPr>
          <w:p w14:paraId="4B44E5BF" w14:textId="2C89A3D8" w:rsidR="00E30725" w:rsidRDefault="00E30725" w:rsidP="00E3072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2C127FC5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750B44CC" w14:textId="32A57079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8D82E0F" w14:textId="77777777" w:rsidTr="00381254">
        <w:tc>
          <w:tcPr>
            <w:tcW w:w="704" w:type="dxa"/>
          </w:tcPr>
          <w:p w14:paraId="618340D1" w14:textId="610A94B8" w:rsidR="00E30725" w:rsidRDefault="00E30725" w:rsidP="00E3072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46008BAB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EA8B297" w14:textId="05FBA605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B570B39" w14:textId="77777777" w:rsidTr="00381254">
        <w:tc>
          <w:tcPr>
            <w:tcW w:w="704" w:type="dxa"/>
          </w:tcPr>
          <w:p w14:paraId="486BE22C" w14:textId="65AFB866" w:rsidR="00E30725" w:rsidRDefault="00E30725" w:rsidP="00E3072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42E8479D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0A2C6B" w14:textId="42502184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7C1B64BE" w14:textId="77777777" w:rsidTr="00381254">
        <w:tc>
          <w:tcPr>
            <w:tcW w:w="704" w:type="dxa"/>
          </w:tcPr>
          <w:p w14:paraId="2556310C" w14:textId="59FC1B08" w:rsidR="00E30725" w:rsidRDefault="00E30725" w:rsidP="00E3072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5AC669AD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A38477E" w14:textId="25C84834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FCCF302" w14:textId="77777777" w:rsidTr="00381254">
        <w:tc>
          <w:tcPr>
            <w:tcW w:w="704" w:type="dxa"/>
          </w:tcPr>
          <w:p w14:paraId="725C51DB" w14:textId="72814DD2" w:rsidR="00E30725" w:rsidRDefault="00E30725" w:rsidP="00E3072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53CE9B03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8B05581" w14:textId="41325610" w:rsidR="00E30725" w:rsidRPr="00E30725" w:rsidRDefault="00E30725" w:rsidP="00E3072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4B795F7C" w14:textId="77777777" w:rsidTr="00381254">
        <w:tc>
          <w:tcPr>
            <w:tcW w:w="704" w:type="dxa"/>
          </w:tcPr>
          <w:p w14:paraId="2B3BA8DE" w14:textId="638CEB12" w:rsidR="00E30725" w:rsidRDefault="00E30725" w:rsidP="00E3072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633BA7E6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Белановська</w:t>
            </w:r>
            <w:proofErr w:type="spellEnd"/>
            <w:r w:rsidRPr="00E3072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7A3A18D" w14:textId="37385F67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3B153D23" w14:textId="77777777" w:rsidTr="00381254">
        <w:tc>
          <w:tcPr>
            <w:tcW w:w="704" w:type="dxa"/>
          </w:tcPr>
          <w:p w14:paraId="2E38E2B7" w14:textId="0CD22416" w:rsidR="00E30725" w:rsidRDefault="00E30725" w:rsidP="00E3072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10310C52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Шапошнікова</w:t>
            </w:r>
            <w:proofErr w:type="spellEnd"/>
            <w:r w:rsidRPr="00E3072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7C4FC70" w14:textId="7E03DAE6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129003C8" w14:textId="77777777" w:rsidTr="00381254">
        <w:tc>
          <w:tcPr>
            <w:tcW w:w="704" w:type="dxa"/>
          </w:tcPr>
          <w:p w14:paraId="2028FCB7" w14:textId="5242286E" w:rsidR="00E30725" w:rsidRDefault="00E30725" w:rsidP="00E30725">
            <w:pPr>
              <w:ind w:firstLine="0"/>
              <w:jc w:val="center"/>
            </w:pPr>
            <w:r>
              <w:lastRenderedPageBreak/>
              <w:t>11.</w:t>
            </w:r>
          </w:p>
        </w:tc>
        <w:tc>
          <w:tcPr>
            <w:tcW w:w="6946" w:type="dxa"/>
            <w:vAlign w:val="bottom"/>
          </w:tcPr>
          <w:p w14:paraId="5F73C2E2" w14:textId="0B08B802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7084019" w14:textId="7782D85A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A45EFEF" w14:textId="77777777" w:rsidTr="00381254">
        <w:tc>
          <w:tcPr>
            <w:tcW w:w="704" w:type="dxa"/>
          </w:tcPr>
          <w:p w14:paraId="2C64DFE9" w14:textId="56B88160" w:rsidR="00E30725" w:rsidRDefault="00E30725" w:rsidP="00E3072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3F754971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Прудник</w:t>
            </w:r>
            <w:proofErr w:type="spellEnd"/>
            <w:r w:rsidRPr="00E3072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6EC1748" w14:textId="7B07DAAD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2607CCDB" w14:textId="77777777" w:rsidTr="00381254">
        <w:tc>
          <w:tcPr>
            <w:tcW w:w="704" w:type="dxa"/>
          </w:tcPr>
          <w:p w14:paraId="15E24133" w14:textId="6E42CF65" w:rsidR="00E30725" w:rsidRDefault="00E30725" w:rsidP="00E3072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403C060E" w:rsidR="00E30725" w:rsidRPr="00E30725" w:rsidRDefault="00E30725" w:rsidP="00E30725">
            <w:pPr>
              <w:ind w:firstLine="0"/>
              <w:jc w:val="left"/>
              <w:rPr>
                <w:szCs w:val="28"/>
                <w:lang w:val="ru-RU"/>
              </w:rPr>
            </w:pPr>
            <w:r w:rsidRPr="00E3072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01162CB" w14:textId="48C81B20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F97696C" w14:textId="77777777" w:rsidTr="00381254">
        <w:tc>
          <w:tcPr>
            <w:tcW w:w="704" w:type="dxa"/>
          </w:tcPr>
          <w:p w14:paraId="1DD9A7CE" w14:textId="02C9AA73" w:rsidR="00E30725" w:rsidRDefault="00E30725" w:rsidP="00E3072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5F97C719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A801AF8" w14:textId="17F1A9CC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2D565159" w14:textId="77777777" w:rsidTr="00381254">
        <w:tc>
          <w:tcPr>
            <w:tcW w:w="704" w:type="dxa"/>
          </w:tcPr>
          <w:p w14:paraId="62F8CBDA" w14:textId="6044AF1E" w:rsidR="00E30725" w:rsidRDefault="00E30725" w:rsidP="00E3072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7E110D0E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Ільюк</w:t>
            </w:r>
            <w:proofErr w:type="spellEnd"/>
            <w:r w:rsidRPr="00E3072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5F32EC7" w14:textId="366AADD5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4F274D9F" w14:textId="77777777" w:rsidTr="00381254">
        <w:tc>
          <w:tcPr>
            <w:tcW w:w="704" w:type="dxa"/>
          </w:tcPr>
          <w:p w14:paraId="4DED5653" w14:textId="7DAE0473" w:rsidR="00E30725" w:rsidRDefault="00E30725" w:rsidP="00E3072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71E47706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1455AB" w14:textId="2ED51339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3CCE07A8" w14:textId="77777777" w:rsidTr="00381254">
        <w:tc>
          <w:tcPr>
            <w:tcW w:w="704" w:type="dxa"/>
          </w:tcPr>
          <w:p w14:paraId="6B3C0726" w14:textId="7CC2A6A2" w:rsidR="00E30725" w:rsidRDefault="00E30725" w:rsidP="00E3072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5F85C9FC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Дашевський</w:t>
            </w:r>
            <w:proofErr w:type="spellEnd"/>
            <w:r w:rsidRPr="00E3072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FA234BC" w14:textId="5E40607B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5A681265" w14:textId="77777777" w:rsidTr="00381254">
        <w:tc>
          <w:tcPr>
            <w:tcW w:w="704" w:type="dxa"/>
          </w:tcPr>
          <w:p w14:paraId="0D3E42E8" w14:textId="316FDFC2" w:rsidR="00E30725" w:rsidRDefault="00E30725" w:rsidP="00E3072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410DAA28" w:rsidR="00E30725" w:rsidRPr="00E30725" w:rsidRDefault="00E30725" w:rsidP="00E30725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E30725">
              <w:rPr>
                <w:color w:val="000000"/>
                <w:szCs w:val="28"/>
              </w:rPr>
              <w:t>Мєдвєдєв</w:t>
            </w:r>
            <w:proofErr w:type="spellEnd"/>
            <w:r w:rsidRPr="00E3072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3072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0D65ADA" w14:textId="43D8547D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DD9604D" w14:textId="77777777" w:rsidTr="00381254">
        <w:tc>
          <w:tcPr>
            <w:tcW w:w="704" w:type="dxa"/>
          </w:tcPr>
          <w:p w14:paraId="1CC2A861" w14:textId="6C990BC2" w:rsidR="00E30725" w:rsidRDefault="00E30725" w:rsidP="00E3072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3CB32685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Транська</w:t>
            </w:r>
            <w:proofErr w:type="spellEnd"/>
            <w:r w:rsidRPr="00E3072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1239A0B" w14:textId="49B15EC5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1231DE1B" w14:textId="77777777" w:rsidTr="00381254">
        <w:tc>
          <w:tcPr>
            <w:tcW w:w="704" w:type="dxa"/>
          </w:tcPr>
          <w:p w14:paraId="72627C36" w14:textId="6E4CB8D0" w:rsidR="00E30725" w:rsidRDefault="00E30725" w:rsidP="00E3072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1AD51D86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A5035EF" w14:textId="35D62659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3CACB545" w14:textId="77777777" w:rsidTr="00381254">
        <w:tc>
          <w:tcPr>
            <w:tcW w:w="704" w:type="dxa"/>
          </w:tcPr>
          <w:p w14:paraId="1B6ED4B4" w14:textId="57041EF2" w:rsidR="00E30725" w:rsidRDefault="00E30725" w:rsidP="00E3072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5F28D489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3D34FE3" w14:textId="0F9DF306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3C4B4C8" w14:textId="77777777" w:rsidTr="00381254">
        <w:tc>
          <w:tcPr>
            <w:tcW w:w="704" w:type="dxa"/>
          </w:tcPr>
          <w:p w14:paraId="71F2789B" w14:textId="4D7015F3" w:rsidR="00E30725" w:rsidRDefault="00E30725" w:rsidP="00E3072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76CBEED6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5C1B835" w14:textId="1EF56D31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BB5F776" w14:textId="77777777" w:rsidTr="00381254">
        <w:tc>
          <w:tcPr>
            <w:tcW w:w="704" w:type="dxa"/>
          </w:tcPr>
          <w:p w14:paraId="480D1D8C" w14:textId="344E6A0A" w:rsidR="00E30725" w:rsidRDefault="00E30725" w:rsidP="00E3072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0E524A0C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F34127C" w14:textId="3E49C82C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E53DC9D" w14:textId="77777777" w:rsidTr="00381254">
        <w:tc>
          <w:tcPr>
            <w:tcW w:w="704" w:type="dxa"/>
          </w:tcPr>
          <w:p w14:paraId="635210F3" w14:textId="70C633E0" w:rsidR="00E30725" w:rsidRDefault="00E30725" w:rsidP="00E3072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4EAB1C55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0920EF0" w14:textId="6C1A0B03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6DD41F6" w14:textId="77777777" w:rsidTr="00381254">
        <w:tc>
          <w:tcPr>
            <w:tcW w:w="704" w:type="dxa"/>
          </w:tcPr>
          <w:p w14:paraId="0CB942E9" w14:textId="60600019" w:rsidR="00E30725" w:rsidRDefault="00E30725" w:rsidP="00E3072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3BD6BD5A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Фалько</w:t>
            </w:r>
            <w:proofErr w:type="spellEnd"/>
            <w:r w:rsidRPr="00E3072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DD2B102" w14:textId="3BFACBE0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4389B10C" w14:textId="77777777" w:rsidTr="00381254">
        <w:tc>
          <w:tcPr>
            <w:tcW w:w="704" w:type="dxa"/>
          </w:tcPr>
          <w:p w14:paraId="459F5DDB" w14:textId="7A2633B9" w:rsidR="00E30725" w:rsidRDefault="00E30725" w:rsidP="00E3072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64B99B04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Мартиросов</w:t>
            </w:r>
            <w:proofErr w:type="spellEnd"/>
            <w:r w:rsidRPr="00E3072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49998D9" w14:textId="12C4BB5B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C5B229A" w14:textId="77777777" w:rsidTr="00381254">
        <w:tc>
          <w:tcPr>
            <w:tcW w:w="704" w:type="dxa"/>
          </w:tcPr>
          <w:p w14:paraId="0B3BF736" w14:textId="448496DD" w:rsidR="00E30725" w:rsidRDefault="00E30725" w:rsidP="00E3072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34D9B382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AF8F851" w14:textId="5C3E8777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56A25F0C" w14:textId="77777777" w:rsidTr="00381254">
        <w:tc>
          <w:tcPr>
            <w:tcW w:w="704" w:type="dxa"/>
          </w:tcPr>
          <w:p w14:paraId="4F2BA963" w14:textId="13EAC46A" w:rsidR="00E30725" w:rsidRDefault="00E30725" w:rsidP="00E3072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055602D0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Кісельова</w:t>
            </w:r>
            <w:proofErr w:type="spellEnd"/>
            <w:r w:rsidRPr="00E3072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AC58595" w14:textId="55EBD3F0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65D5E81" w14:textId="77777777" w:rsidTr="00381254">
        <w:tc>
          <w:tcPr>
            <w:tcW w:w="704" w:type="dxa"/>
          </w:tcPr>
          <w:p w14:paraId="4F6D5BF9" w14:textId="620C84B6" w:rsidR="00E30725" w:rsidRDefault="00E30725" w:rsidP="00E3072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297ED8CD" w:rsidR="00E30725" w:rsidRPr="00E30725" w:rsidRDefault="00E30725" w:rsidP="00E30725">
            <w:pPr>
              <w:ind w:firstLine="0"/>
              <w:jc w:val="left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F2B2CAA" w14:textId="3BBEF3AF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CF149A9" w14:textId="77777777" w:rsidTr="00381254">
        <w:tc>
          <w:tcPr>
            <w:tcW w:w="704" w:type="dxa"/>
          </w:tcPr>
          <w:p w14:paraId="4B023665" w14:textId="0DC5A054" w:rsidR="00E30725" w:rsidRDefault="00E30725" w:rsidP="00E3072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4FEB3BCD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r w:rsidRPr="00E30725">
              <w:rPr>
                <w:color w:val="000000"/>
                <w:szCs w:val="28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6C4E2513" w14:textId="7637B1DF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2FD617F6" w14:textId="77777777" w:rsidTr="00381254">
        <w:tc>
          <w:tcPr>
            <w:tcW w:w="704" w:type="dxa"/>
          </w:tcPr>
          <w:p w14:paraId="2BAD7827" w14:textId="58FCE505" w:rsidR="00E30725" w:rsidRDefault="00E30725" w:rsidP="00E30725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5F77B2A5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r w:rsidRPr="00E3072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C84DB19" w14:textId="5DEFFFA7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2AC86725" w14:textId="77777777" w:rsidTr="00381254">
        <w:tc>
          <w:tcPr>
            <w:tcW w:w="704" w:type="dxa"/>
          </w:tcPr>
          <w:p w14:paraId="67E7A8C6" w14:textId="345FBD49" w:rsidR="00E30725" w:rsidRDefault="00E30725" w:rsidP="00E30725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D428F6B" w14:textId="2CD435A8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r w:rsidRPr="00E3072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D84CD65" w14:textId="4C305D3B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78D3291B" w14:textId="77777777" w:rsidTr="00381254">
        <w:tc>
          <w:tcPr>
            <w:tcW w:w="704" w:type="dxa"/>
          </w:tcPr>
          <w:p w14:paraId="7A89EFBA" w14:textId="448A0AFE" w:rsidR="00E30725" w:rsidRDefault="00E30725" w:rsidP="00E30725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8BEA9EF" w14:textId="052E0CDC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Ременнікова</w:t>
            </w:r>
            <w:proofErr w:type="spellEnd"/>
            <w:r w:rsidRPr="00E3072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589F6EF" w14:textId="132009C5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40188DB1" w14:textId="77777777" w:rsidTr="00381254">
        <w:tc>
          <w:tcPr>
            <w:tcW w:w="704" w:type="dxa"/>
          </w:tcPr>
          <w:p w14:paraId="389737EE" w14:textId="66203EE0" w:rsidR="00E30725" w:rsidRDefault="00E30725" w:rsidP="00E30725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1C49806D" w14:textId="47BC52D8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Переверьзєва</w:t>
            </w:r>
            <w:proofErr w:type="spellEnd"/>
            <w:r w:rsidRPr="00E3072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AD09CB4" w14:textId="20BB3141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DC27A20" w14:textId="77777777" w:rsidTr="00381254">
        <w:tc>
          <w:tcPr>
            <w:tcW w:w="704" w:type="dxa"/>
          </w:tcPr>
          <w:p w14:paraId="77D8D7AD" w14:textId="30B0F018" w:rsidR="00E30725" w:rsidRDefault="00E30725" w:rsidP="00E30725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4D71011" w14:textId="3BFCCE32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Сєнкевич</w:t>
            </w:r>
            <w:proofErr w:type="spellEnd"/>
            <w:r w:rsidRPr="00E3072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9903EB5" w14:textId="40065D48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046E642C" w14:textId="77777777" w:rsidTr="00381254">
        <w:tc>
          <w:tcPr>
            <w:tcW w:w="704" w:type="dxa"/>
          </w:tcPr>
          <w:p w14:paraId="09ADC33B" w14:textId="204BD144" w:rsidR="00E30725" w:rsidRDefault="00E30725" w:rsidP="00E30725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6A276E33" w14:textId="6767DEC6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Хачатуров</w:t>
            </w:r>
            <w:proofErr w:type="spellEnd"/>
            <w:r w:rsidRPr="00E3072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5BB7B1B" w14:textId="4E9AD035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28B8B66F" w14:textId="77777777" w:rsidTr="00381254">
        <w:tc>
          <w:tcPr>
            <w:tcW w:w="704" w:type="dxa"/>
          </w:tcPr>
          <w:p w14:paraId="11004D97" w14:textId="6AE5347B" w:rsidR="00E30725" w:rsidRPr="00E30725" w:rsidRDefault="00E30725" w:rsidP="00E30725">
            <w:pPr>
              <w:ind w:firstLine="0"/>
              <w:jc w:val="center"/>
            </w:pPr>
            <w:r>
              <w:rPr>
                <w:lang w:val="en-US"/>
              </w:rPr>
              <w:t>37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3AD5D37" w14:textId="16DA37C3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30725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3CDDEC22" w14:textId="3A1FC1ED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67B2441D" w14:textId="77777777" w:rsidTr="00381254">
        <w:tc>
          <w:tcPr>
            <w:tcW w:w="704" w:type="dxa"/>
          </w:tcPr>
          <w:p w14:paraId="7CECC670" w14:textId="437F57AF" w:rsidR="00E30725" w:rsidRDefault="00E30725" w:rsidP="00E30725">
            <w:pPr>
              <w:ind w:firstLine="0"/>
              <w:jc w:val="center"/>
            </w:pPr>
            <w:r>
              <w:t>38.</w:t>
            </w:r>
          </w:p>
        </w:tc>
        <w:tc>
          <w:tcPr>
            <w:tcW w:w="6946" w:type="dxa"/>
            <w:vAlign w:val="bottom"/>
          </w:tcPr>
          <w:p w14:paraId="2285B3D2" w14:textId="4C99E18C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r w:rsidRPr="00E3072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503FF3" w14:textId="3D6F15B0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1F83AEE8" w14:textId="77777777" w:rsidTr="00381254">
        <w:tc>
          <w:tcPr>
            <w:tcW w:w="704" w:type="dxa"/>
          </w:tcPr>
          <w:p w14:paraId="2FF2CD64" w14:textId="41191073" w:rsidR="00E30725" w:rsidRDefault="00E30725" w:rsidP="00E30725">
            <w:pPr>
              <w:ind w:firstLine="0"/>
              <w:jc w:val="center"/>
            </w:pPr>
            <w:r>
              <w:t>39.</w:t>
            </w:r>
          </w:p>
        </w:tc>
        <w:tc>
          <w:tcPr>
            <w:tcW w:w="6946" w:type="dxa"/>
            <w:vAlign w:val="bottom"/>
          </w:tcPr>
          <w:p w14:paraId="10BE34F2" w14:textId="466E8A0E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r w:rsidRPr="00E3072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C01E38E" w14:textId="32D86A24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E30725" w14:paraId="2839EECD" w14:textId="77777777" w:rsidTr="00381254">
        <w:tc>
          <w:tcPr>
            <w:tcW w:w="704" w:type="dxa"/>
          </w:tcPr>
          <w:p w14:paraId="17440B31" w14:textId="50B6F07F" w:rsidR="00E30725" w:rsidRDefault="00E30725" w:rsidP="00E30725">
            <w:pPr>
              <w:ind w:firstLine="0"/>
              <w:jc w:val="center"/>
            </w:pPr>
            <w:r>
              <w:t>40.</w:t>
            </w:r>
          </w:p>
        </w:tc>
        <w:tc>
          <w:tcPr>
            <w:tcW w:w="6946" w:type="dxa"/>
            <w:vAlign w:val="bottom"/>
          </w:tcPr>
          <w:p w14:paraId="286E1B49" w14:textId="19B31EE5" w:rsidR="00E30725" w:rsidRPr="00E30725" w:rsidRDefault="00E30725" w:rsidP="00E30725">
            <w:pPr>
              <w:ind w:firstLine="0"/>
              <w:jc w:val="left"/>
              <w:rPr>
                <w:color w:val="000000"/>
                <w:szCs w:val="28"/>
              </w:rPr>
            </w:pPr>
            <w:r w:rsidRPr="00E3072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3199A1C" w14:textId="6CBC19DA" w:rsidR="00E30725" w:rsidRPr="00E30725" w:rsidRDefault="00E30725" w:rsidP="00E30725">
            <w:pPr>
              <w:ind w:firstLine="0"/>
              <w:jc w:val="center"/>
              <w:rPr>
                <w:szCs w:val="28"/>
              </w:rPr>
            </w:pPr>
            <w:r w:rsidRPr="00E30725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09DB8171" w:rsidR="0047047F" w:rsidRPr="00E30725" w:rsidRDefault="0047047F" w:rsidP="0047047F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E30725">
              <w:rPr>
                <w:b/>
                <w:bCs/>
                <w:lang w:val="en-US"/>
              </w:rPr>
              <w:t>40</w:t>
            </w:r>
          </w:p>
        </w:tc>
      </w:tr>
    </w:tbl>
    <w:p w14:paraId="506351E9" w14:textId="1A0E014F" w:rsidR="00B937A2" w:rsidRDefault="00B937A2" w:rsidP="0047047F"/>
    <w:p w14:paraId="2654F94F" w14:textId="67C23BC3" w:rsidR="0047047F" w:rsidRPr="003911A9" w:rsidRDefault="00671276" w:rsidP="0047047F">
      <w:pPr>
        <w:rPr>
          <w:b/>
          <w:bCs/>
          <w:lang w:val="en-US"/>
        </w:rPr>
      </w:pPr>
      <w:r w:rsidRPr="003911A9">
        <w:rPr>
          <w:b/>
          <w:bCs/>
        </w:rPr>
        <w:t xml:space="preserve">УСЬОГО ПРОГОЛОСУВАЛО: </w:t>
      </w:r>
      <w:r w:rsidR="00E30725" w:rsidRPr="003911A9">
        <w:rPr>
          <w:b/>
          <w:bCs/>
          <w:lang w:val="en-US"/>
        </w:rPr>
        <w:t>40</w:t>
      </w:r>
    </w:p>
    <w:p w14:paraId="6E6CE46E" w14:textId="62843689" w:rsidR="00671276" w:rsidRPr="003911A9" w:rsidRDefault="00671276" w:rsidP="0047047F">
      <w:pPr>
        <w:rPr>
          <w:b/>
          <w:bCs/>
        </w:rPr>
      </w:pPr>
    </w:p>
    <w:p w14:paraId="052D193D" w14:textId="77A67497" w:rsidR="00671276" w:rsidRPr="003911A9" w:rsidRDefault="00671276" w:rsidP="0047047F">
      <w:pPr>
        <w:rPr>
          <w:b/>
          <w:bCs/>
        </w:rPr>
      </w:pPr>
      <w:r w:rsidRPr="003911A9">
        <w:rPr>
          <w:b/>
          <w:bCs/>
        </w:rPr>
        <w:t>З НИХ :</w:t>
      </w:r>
    </w:p>
    <w:p w14:paraId="47D3C5CF" w14:textId="51027732" w:rsidR="00671276" w:rsidRPr="003911A9" w:rsidRDefault="00671276" w:rsidP="0047047F">
      <w:pPr>
        <w:rPr>
          <w:b/>
          <w:bCs/>
        </w:rPr>
      </w:pPr>
      <w:r w:rsidRPr="003911A9">
        <w:rPr>
          <w:b/>
          <w:bCs/>
        </w:rPr>
        <w:t xml:space="preserve">«ЗА»: </w:t>
      </w:r>
      <w:r w:rsidR="00E30725" w:rsidRPr="003911A9">
        <w:rPr>
          <w:b/>
          <w:bCs/>
        </w:rPr>
        <w:t>40</w:t>
      </w:r>
    </w:p>
    <w:p w14:paraId="224B191E" w14:textId="14881D15" w:rsidR="00671276" w:rsidRPr="003911A9" w:rsidRDefault="00671276" w:rsidP="0047047F">
      <w:pPr>
        <w:rPr>
          <w:b/>
          <w:bCs/>
          <w:lang w:val="en-US"/>
        </w:rPr>
      </w:pPr>
      <w:r w:rsidRPr="003911A9">
        <w:rPr>
          <w:b/>
          <w:bCs/>
        </w:rPr>
        <w:t xml:space="preserve">«ПРОТИ»: </w:t>
      </w:r>
      <w:r w:rsidR="00E30725" w:rsidRPr="003911A9">
        <w:rPr>
          <w:b/>
          <w:bCs/>
          <w:lang w:val="en-US"/>
        </w:rPr>
        <w:t>0</w:t>
      </w:r>
    </w:p>
    <w:p w14:paraId="46ADAF6B" w14:textId="2EBB22F9" w:rsidR="00671276" w:rsidRPr="003911A9" w:rsidRDefault="00671276" w:rsidP="0047047F">
      <w:pPr>
        <w:rPr>
          <w:b/>
          <w:bCs/>
        </w:rPr>
      </w:pPr>
      <w:r w:rsidRPr="003911A9">
        <w:rPr>
          <w:b/>
          <w:bCs/>
        </w:rPr>
        <w:t xml:space="preserve">«УТРИМАЛОСЬ»: </w:t>
      </w:r>
      <w:r w:rsidR="00E30725" w:rsidRPr="003911A9">
        <w:rPr>
          <w:b/>
          <w:bCs/>
        </w:rPr>
        <w:t>0</w:t>
      </w:r>
    </w:p>
    <w:p w14:paraId="1F2EB238" w14:textId="78EAD4BF" w:rsidR="00671276" w:rsidRPr="003911A9" w:rsidRDefault="00671276" w:rsidP="0047047F">
      <w:pPr>
        <w:rPr>
          <w:b/>
          <w:bCs/>
        </w:rPr>
      </w:pPr>
      <w:r w:rsidRPr="003911A9">
        <w:rPr>
          <w:b/>
          <w:bCs/>
        </w:rPr>
        <w:t>«НЕ ГОЛОСУВАЛО»: 0</w:t>
      </w:r>
    </w:p>
    <w:p w14:paraId="71C85F73" w14:textId="2F02B22B" w:rsidR="00671276" w:rsidRPr="003911A9" w:rsidRDefault="00671276" w:rsidP="0047047F">
      <w:pPr>
        <w:rPr>
          <w:b/>
          <w:bCs/>
        </w:rPr>
      </w:pPr>
    </w:p>
    <w:p w14:paraId="1579EAF9" w14:textId="0046CB62" w:rsidR="00671276" w:rsidRPr="003911A9" w:rsidRDefault="00671276" w:rsidP="00671276">
      <w:pPr>
        <w:jc w:val="center"/>
        <w:rPr>
          <w:b/>
          <w:bCs/>
        </w:rPr>
      </w:pPr>
      <w:r w:rsidRPr="003911A9">
        <w:rPr>
          <w:b/>
          <w:bCs/>
        </w:rPr>
        <w:t>РІШЕННЯ ПРИЙНЯТО</w:t>
      </w:r>
    </w:p>
    <w:p w14:paraId="36F50CCC" w14:textId="71F8CFAA" w:rsidR="003911A9" w:rsidRDefault="003911A9" w:rsidP="00671276">
      <w:pPr>
        <w:jc w:val="center"/>
      </w:pPr>
    </w:p>
    <w:p w14:paraId="4B9173A6" w14:textId="77777777" w:rsidR="003911A9" w:rsidRPr="007831D4" w:rsidRDefault="003911A9" w:rsidP="003911A9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7143A803" w14:textId="77777777" w:rsidR="003911A9" w:rsidRDefault="003911A9" w:rsidP="00671276">
      <w:pPr>
        <w:jc w:val="center"/>
      </w:pPr>
    </w:p>
    <w:sectPr w:rsidR="003911A9" w:rsidSect="003F2B21">
      <w:headerReference w:type="default" r:id="rId8"/>
      <w:headerReference w:type="first" r:id="rId9"/>
      <w:type w:val="evenPage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0E7CC" w14:textId="77777777" w:rsidR="00403CAF" w:rsidRDefault="00403CAF" w:rsidP="00B81C6A">
      <w:r>
        <w:separator/>
      </w:r>
    </w:p>
  </w:endnote>
  <w:endnote w:type="continuationSeparator" w:id="0">
    <w:p w14:paraId="5C691446" w14:textId="77777777" w:rsidR="00403CAF" w:rsidRDefault="00403CAF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E7D9A" w14:textId="77777777" w:rsidR="00403CAF" w:rsidRDefault="00403CAF" w:rsidP="00B81C6A">
      <w:r>
        <w:separator/>
      </w:r>
    </w:p>
  </w:footnote>
  <w:footnote w:type="continuationSeparator" w:id="0">
    <w:p w14:paraId="6304F8D5" w14:textId="77777777" w:rsidR="00403CAF" w:rsidRDefault="00403CAF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2361CE"/>
    <w:rsid w:val="002E7DFF"/>
    <w:rsid w:val="003911A9"/>
    <w:rsid w:val="003F2B21"/>
    <w:rsid w:val="00403CAF"/>
    <w:rsid w:val="00421BF2"/>
    <w:rsid w:val="00432420"/>
    <w:rsid w:val="00453AD5"/>
    <w:rsid w:val="0047047F"/>
    <w:rsid w:val="00527B76"/>
    <w:rsid w:val="006038AC"/>
    <w:rsid w:val="0061308B"/>
    <w:rsid w:val="00671276"/>
    <w:rsid w:val="006B1B07"/>
    <w:rsid w:val="006D4C7B"/>
    <w:rsid w:val="006F15DD"/>
    <w:rsid w:val="006F347A"/>
    <w:rsid w:val="00753B9E"/>
    <w:rsid w:val="00830CDC"/>
    <w:rsid w:val="0094647C"/>
    <w:rsid w:val="00986B0D"/>
    <w:rsid w:val="00A035ED"/>
    <w:rsid w:val="00A95528"/>
    <w:rsid w:val="00B70116"/>
    <w:rsid w:val="00B81C6A"/>
    <w:rsid w:val="00B937A2"/>
    <w:rsid w:val="00BC644C"/>
    <w:rsid w:val="00C13634"/>
    <w:rsid w:val="00C767FC"/>
    <w:rsid w:val="00C83BA4"/>
    <w:rsid w:val="00CC59BF"/>
    <w:rsid w:val="00CD2CD4"/>
    <w:rsid w:val="00CF41C8"/>
    <w:rsid w:val="00CF4D8E"/>
    <w:rsid w:val="00D2717A"/>
    <w:rsid w:val="00D9001E"/>
    <w:rsid w:val="00E30725"/>
    <w:rsid w:val="00E6254C"/>
    <w:rsid w:val="00ED5218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17</cp:revision>
  <dcterms:created xsi:type="dcterms:W3CDTF">2023-04-13T12:50:00Z</dcterms:created>
  <dcterms:modified xsi:type="dcterms:W3CDTF">2023-06-06T12:39:00Z</dcterms:modified>
</cp:coreProperties>
</file>