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D26C23" w:rsidP="008B78A3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63551056" r:id="rId8"/>
        </w:object>
      </w:r>
    </w:p>
    <w:p w14:paraId="09AD7DC9" w14:textId="77777777" w:rsidR="00CF5552" w:rsidRDefault="00CF5552" w:rsidP="008B78A3">
      <w:pPr>
        <w:ind w:firstLine="0"/>
        <w:jc w:val="center"/>
        <w:rPr>
          <w:spacing w:val="40"/>
        </w:rPr>
      </w:pPr>
    </w:p>
    <w:p w14:paraId="5FBF3AD2" w14:textId="77777777" w:rsidR="00CF5552" w:rsidRDefault="00CF5552" w:rsidP="008B78A3">
      <w:pPr>
        <w:ind w:firstLine="0"/>
        <w:jc w:val="center"/>
        <w:rPr>
          <w:spacing w:val="40"/>
        </w:rPr>
      </w:pPr>
    </w:p>
    <w:p w14:paraId="464069F9" w14:textId="77777777" w:rsidR="00CF5552" w:rsidRDefault="00CF5552" w:rsidP="008B78A3">
      <w:pPr>
        <w:ind w:firstLine="0"/>
        <w:jc w:val="center"/>
        <w:rPr>
          <w:spacing w:val="40"/>
        </w:rPr>
      </w:pPr>
    </w:p>
    <w:p w14:paraId="302E4D93" w14:textId="77777777" w:rsidR="00CF5552" w:rsidRDefault="00CF5552" w:rsidP="008B78A3">
      <w:pPr>
        <w:ind w:firstLine="0"/>
        <w:jc w:val="center"/>
        <w:rPr>
          <w:spacing w:val="40"/>
        </w:rPr>
      </w:pPr>
    </w:p>
    <w:p w14:paraId="14D0F393" w14:textId="77777777" w:rsidR="00CF5552" w:rsidRDefault="00D452E0" w:rsidP="008B78A3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 w:rsidP="008B78A3">
      <w:pPr>
        <w:ind w:firstLine="0"/>
        <w:jc w:val="center"/>
        <w:rPr>
          <w:spacing w:val="40"/>
        </w:rPr>
      </w:pPr>
    </w:p>
    <w:p w14:paraId="077BFF4D" w14:textId="77777777" w:rsidR="00CF5552" w:rsidRDefault="00D452E0" w:rsidP="008B78A3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55E8C6C0" w:rsidR="00CF5552" w:rsidRDefault="002D08E7" w:rsidP="008B78A3">
      <w:pPr>
        <w:ind w:firstLine="0"/>
        <w:jc w:val="center"/>
        <w:rPr>
          <w:spacing w:val="40"/>
        </w:rPr>
      </w:pPr>
      <w:r w:rsidRPr="00EB339B">
        <w:rPr>
          <w:spacing w:val="40"/>
          <w:lang w:val="ru-RU"/>
        </w:rPr>
        <w:t>2</w:t>
      </w:r>
      <w:r w:rsidR="00F238A4" w:rsidRPr="00F238A4">
        <w:rPr>
          <w:spacing w:val="40"/>
          <w:lang w:val="ru-RU"/>
        </w:rPr>
        <w:t>6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 w:rsidP="008B78A3">
      <w:pPr>
        <w:ind w:firstLine="0"/>
        <w:jc w:val="center"/>
        <w:rPr>
          <w:spacing w:val="40"/>
        </w:rPr>
      </w:pPr>
    </w:p>
    <w:p w14:paraId="73F2A3AE" w14:textId="10EED877" w:rsidR="00CF5552" w:rsidRDefault="00D452E0" w:rsidP="008B78A3">
      <w:pPr>
        <w:ind w:firstLine="0"/>
      </w:pPr>
      <w:r>
        <w:t xml:space="preserve">від </w:t>
      </w:r>
      <w:r w:rsidR="00F238A4">
        <w:rPr>
          <w:lang w:val="en-US"/>
        </w:rPr>
        <w:t>28</w:t>
      </w:r>
      <w:r>
        <w:t>.</w:t>
      </w:r>
      <w:r w:rsidR="00F238A4">
        <w:rPr>
          <w:lang w:val="en-US"/>
        </w:rPr>
        <w:t>11</w:t>
      </w:r>
      <w:r>
        <w:t xml:space="preserve">.2023 </w:t>
      </w:r>
      <w:r w:rsidR="00537951">
        <w:t xml:space="preserve">                  </w:t>
      </w:r>
      <w:r>
        <w:t xml:space="preserve">                                                                         м. Миколаїв</w:t>
      </w:r>
    </w:p>
    <w:p w14:paraId="3E7E4E29" w14:textId="77777777" w:rsidR="00CF5552" w:rsidRDefault="00CF5552" w:rsidP="008B78A3">
      <w:pPr>
        <w:ind w:firstLine="0"/>
      </w:pPr>
    </w:p>
    <w:p w14:paraId="227FDA72" w14:textId="183E1134" w:rsidR="007A7C0C" w:rsidRPr="004C1F05" w:rsidRDefault="0079526D" w:rsidP="007A7C0C">
      <w:pPr>
        <w:pStyle w:val="Style2"/>
        <w:spacing w:line="240" w:lineRule="auto"/>
        <w:jc w:val="center"/>
        <w:rPr>
          <w:sz w:val="28"/>
          <w:szCs w:val="28"/>
          <w:shd w:val="clear" w:color="auto" w:fill="FFFFFF"/>
          <w:lang w:val="uk-UA"/>
        </w:rPr>
      </w:pPr>
      <w:r w:rsidRPr="004C1F05">
        <w:rPr>
          <w:b/>
          <w:color w:val="303030"/>
          <w:lang w:val="uk-UA"/>
        </w:rPr>
        <w:t>(</w:t>
      </w:r>
      <w:r w:rsidR="004C1F05" w:rsidRPr="004C1F05">
        <w:rPr>
          <w:b/>
          <w:bCs/>
          <w:sz w:val="28"/>
          <w:szCs w:val="28"/>
          <w:lang w:val="uk-UA"/>
        </w:rPr>
        <w:t>s-gs-087</w:t>
      </w:r>
      <w:r w:rsidRPr="004C1F05">
        <w:rPr>
          <w:b/>
          <w:color w:val="303030"/>
          <w:lang w:val="uk-UA"/>
        </w:rPr>
        <w:t>)</w:t>
      </w:r>
      <w:r w:rsidRPr="004C1F05">
        <w:rPr>
          <w:color w:val="303030"/>
          <w:lang w:val="uk-UA"/>
        </w:rPr>
        <w:t xml:space="preserve"> </w:t>
      </w:r>
      <w:r w:rsidR="004C1F05" w:rsidRPr="004C1F05">
        <w:rPr>
          <w:sz w:val="28"/>
          <w:szCs w:val="28"/>
          <w:lang w:val="uk-UA"/>
        </w:rPr>
        <w:t>Про дострокове припинення повноважень депутата Миколаївської міської ради VIIІ скликання</w:t>
      </w:r>
    </w:p>
    <w:p w14:paraId="594B1728" w14:textId="77777777" w:rsidR="00B1041D" w:rsidRDefault="00B1041D" w:rsidP="008B78A3">
      <w:pPr>
        <w:ind w:firstLine="0"/>
        <w:jc w:val="center"/>
        <w:rPr>
          <w:b/>
          <w:bCs/>
          <w:sz w:val="32"/>
          <w:szCs w:val="32"/>
        </w:rPr>
      </w:pPr>
    </w:p>
    <w:p w14:paraId="195393B4" w14:textId="18358C11" w:rsidR="00CF5552" w:rsidRDefault="00D452E0" w:rsidP="008B78A3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5F932814" w:rsidR="00CF5552" w:rsidRDefault="00D452E0" w:rsidP="008B78A3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2B7582F9" w14:textId="77777777" w:rsidR="00AE5D17" w:rsidRDefault="00AE5D17" w:rsidP="008B78A3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 w:rsidP="008B78A3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 w:rsidP="008B78A3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 w:rsidP="008B78A3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4C1F05" w14:paraId="16EACF96" w14:textId="77777777" w:rsidTr="003D5887">
        <w:tc>
          <w:tcPr>
            <w:tcW w:w="704" w:type="dxa"/>
          </w:tcPr>
          <w:p w14:paraId="63507000" w14:textId="77777777" w:rsidR="004C1F05" w:rsidRDefault="004C1F05" w:rsidP="004C1F05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14882B03" w:rsidR="004C1F05" w:rsidRPr="004C1F05" w:rsidRDefault="004C1F05" w:rsidP="004C1F05">
            <w:pPr>
              <w:ind w:firstLine="0"/>
              <w:jc w:val="left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46C88D8A" w14:textId="42E96A59" w:rsidR="004C1F05" w:rsidRPr="004C1F05" w:rsidRDefault="004C1F05" w:rsidP="004C1F05">
            <w:pPr>
              <w:ind w:firstLine="0"/>
              <w:jc w:val="center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УТРИМАВСЯ</w:t>
            </w:r>
          </w:p>
        </w:tc>
      </w:tr>
      <w:tr w:rsidR="004C1F05" w14:paraId="49C41603" w14:textId="77777777" w:rsidTr="003D5887">
        <w:tc>
          <w:tcPr>
            <w:tcW w:w="704" w:type="dxa"/>
          </w:tcPr>
          <w:p w14:paraId="492A68E9" w14:textId="77777777" w:rsidR="004C1F05" w:rsidRDefault="004C1F05" w:rsidP="004C1F05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46E6C258" w:rsidR="004C1F05" w:rsidRPr="004C1F05" w:rsidRDefault="004C1F05" w:rsidP="004C1F05">
            <w:pPr>
              <w:ind w:firstLine="0"/>
              <w:jc w:val="left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BE1A000" w14:textId="466E73FD" w:rsidR="004C1F05" w:rsidRPr="004C1F05" w:rsidRDefault="004C1F05" w:rsidP="004C1F05">
            <w:pPr>
              <w:ind w:firstLine="0"/>
              <w:jc w:val="center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ЗА</w:t>
            </w:r>
          </w:p>
        </w:tc>
      </w:tr>
      <w:tr w:rsidR="004C1F05" w14:paraId="40C1822B" w14:textId="77777777" w:rsidTr="003D5887">
        <w:tc>
          <w:tcPr>
            <w:tcW w:w="704" w:type="dxa"/>
          </w:tcPr>
          <w:p w14:paraId="028D4E3B" w14:textId="77777777" w:rsidR="004C1F05" w:rsidRDefault="004C1F05" w:rsidP="004C1F05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1DBA82E9" w:rsidR="004C1F05" w:rsidRPr="004C1F05" w:rsidRDefault="004C1F05" w:rsidP="004C1F05">
            <w:pPr>
              <w:ind w:firstLine="0"/>
              <w:jc w:val="left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28C24AEF" w14:textId="2945C3C5" w:rsidR="004C1F05" w:rsidRPr="004C1F05" w:rsidRDefault="004C1F05" w:rsidP="004C1F05">
            <w:pPr>
              <w:ind w:firstLine="0"/>
              <w:jc w:val="center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ЗА</w:t>
            </w:r>
          </w:p>
        </w:tc>
      </w:tr>
      <w:tr w:rsidR="004C1F05" w14:paraId="2F326755" w14:textId="77777777" w:rsidTr="003D5887">
        <w:tc>
          <w:tcPr>
            <w:tcW w:w="704" w:type="dxa"/>
          </w:tcPr>
          <w:p w14:paraId="5AAB8B87" w14:textId="77777777" w:rsidR="004C1F05" w:rsidRDefault="004C1F05" w:rsidP="004C1F05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173CEF6D" w:rsidR="004C1F05" w:rsidRPr="004C1F05" w:rsidRDefault="004C1F05" w:rsidP="004C1F05">
            <w:pPr>
              <w:ind w:firstLine="0"/>
              <w:jc w:val="left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6D59F5AA" w14:textId="26F0E121" w:rsidR="004C1F05" w:rsidRPr="004C1F05" w:rsidRDefault="004C1F05" w:rsidP="004C1F05">
            <w:pPr>
              <w:ind w:firstLine="0"/>
              <w:jc w:val="center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УТРИМАВСЯ</w:t>
            </w:r>
          </w:p>
        </w:tc>
      </w:tr>
      <w:tr w:rsidR="004C1F05" w14:paraId="0DAB6F1C" w14:textId="77777777" w:rsidTr="003D5887">
        <w:tc>
          <w:tcPr>
            <w:tcW w:w="704" w:type="dxa"/>
          </w:tcPr>
          <w:p w14:paraId="3BB2F9ED" w14:textId="77777777" w:rsidR="004C1F05" w:rsidRDefault="004C1F05" w:rsidP="004C1F05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17B9E6B7" w:rsidR="004C1F05" w:rsidRPr="004C1F05" w:rsidRDefault="004C1F05" w:rsidP="004C1F05">
            <w:pPr>
              <w:ind w:firstLine="0"/>
              <w:jc w:val="left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7152B9B6" w14:textId="5CE0803D" w:rsidR="004C1F05" w:rsidRPr="004C1F05" w:rsidRDefault="004C1F05" w:rsidP="004C1F05">
            <w:pPr>
              <w:ind w:firstLine="0"/>
              <w:jc w:val="center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ЗА</w:t>
            </w:r>
          </w:p>
        </w:tc>
      </w:tr>
      <w:tr w:rsidR="004C1F05" w14:paraId="52C8D97F" w14:textId="77777777" w:rsidTr="003D5887">
        <w:tc>
          <w:tcPr>
            <w:tcW w:w="704" w:type="dxa"/>
          </w:tcPr>
          <w:p w14:paraId="04D23F8C" w14:textId="77777777" w:rsidR="004C1F05" w:rsidRDefault="004C1F05" w:rsidP="004C1F05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51D4C436" w:rsidR="004C1F05" w:rsidRPr="004C1F05" w:rsidRDefault="004C1F05" w:rsidP="004C1F05">
            <w:pPr>
              <w:ind w:firstLine="0"/>
              <w:jc w:val="left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5DDA326" w14:textId="621ADC4F" w:rsidR="004C1F05" w:rsidRPr="004C1F05" w:rsidRDefault="004C1F05" w:rsidP="004C1F05">
            <w:pPr>
              <w:ind w:firstLine="0"/>
              <w:jc w:val="center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ЗА</w:t>
            </w:r>
          </w:p>
        </w:tc>
      </w:tr>
      <w:tr w:rsidR="004C1F05" w14:paraId="0151F1B2" w14:textId="77777777" w:rsidTr="003D5887">
        <w:tc>
          <w:tcPr>
            <w:tcW w:w="704" w:type="dxa"/>
          </w:tcPr>
          <w:p w14:paraId="7E4CBE2A" w14:textId="77777777" w:rsidR="004C1F05" w:rsidRDefault="004C1F05" w:rsidP="004C1F05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6A781B44" w:rsidR="004C1F05" w:rsidRPr="004C1F05" w:rsidRDefault="004C1F05" w:rsidP="004C1F05">
            <w:pPr>
              <w:ind w:firstLine="0"/>
              <w:jc w:val="left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64147ED1" w14:textId="1F992AD4" w:rsidR="004C1F05" w:rsidRPr="004C1F05" w:rsidRDefault="004C1F05" w:rsidP="004C1F05">
            <w:pPr>
              <w:ind w:firstLine="0"/>
              <w:jc w:val="center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УТРИМАВСЯ</w:t>
            </w:r>
          </w:p>
        </w:tc>
      </w:tr>
      <w:tr w:rsidR="004C1F05" w14:paraId="2217808F" w14:textId="77777777" w:rsidTr="003D5887">
        <w:tc>
          <w:tcPr>
            <w:tcW w:w="704" w:type="dxa"/>
          </w:tcPr>
          <w:p w14:paraId="3FB1DE01" w14:textId="77777777" w:rsidR="004C1F05" w:rsidRDefault="004C1F05" w:rsidP="004C1F05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1CBADCC4" w:rsidR="004C1F05" w:rsidRPr="004C1F05" w:rsidRDefault="004C1F05" w:rsidP="004C1F05">
            <w:pPr>
              <w:ind w:firstLine="0"/>
              <w:jc w:val="left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Анатолий Георгиевич Петров</w:t>
            </w:r>
          </w:p>
        </w:tc>
        <w:tc>
          <w:tcPr>
            <w:tcW w:w="1978" w:type="dxa"/>
            <w:vAlign w:val="bottom"/>
          </w:tcPr>
          <w:p w14:paraId="52E7CFB0" w14:textId="50C7FE00" w:rsidR="004C1F05" w:rsidRPr="004C1F05" w:rsidRDefault="004C1F05" w:rsidP="004C1F05">
            <w:pPr>
              <w:ind w:firstLine="0"/>
              <w:jc w:val="center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ЗА</w:t>
            </w:r>
          </w:p>
        </w:tc>
      </w:tr>
      <w:tr w:rsidR="004C1F05" w14:paraId="5C792772" w14:textId="77777777" w:rsidTr="003D5887">
        <w:tc>
          <w:tcPr>
            <w:tcW w:w="704" w:type="dxa"/>
          </w:tcPr>
          <w:p w14:paraId="7AABBDD2" w14:textId="77777777" w:rsidR="004C1F05" w:rsidRDefault="004C1F05" w:rsidP="004C1F05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47B4159B" w:rsidR="004C1F05" w:rsidRPr="004C1F05" w:rsidRDefault="004C1F05" w:rsidP="004C1F05">
            <w:pPr>
              <w:ind w:firstLine="0"/>
              <w:jc w:val="left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30558918" w14:textId="6DE4DDE7" w:rsidR="004C1F05" w:rsidRPr="004C1F05" w:rsidRDefault="004C1F05" w:rsidP="004C1F05">
            <w:pPr>
              <w:ind w:firstLine="0"/>
              <w:jc w:val="center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ПРОТИ</w:t>
            </w:r>
          </w:p>
        </w:tc>
      </w:tr>
      <w:tr w:rsidR="004C1F05" w14:paraId="74F0531B" w14:textId="77777777" w:rsidTr="003D5887">
        <w:tc>
          <w:tcPr>
            <w:tcW w:w="704" w:type="dxa"/>
          </w:tcPr>
          <w:p w14:paraId="2EEB366D" w14:textId="77777777" w:rsidR="004C1F05" w:rsidRDefault="004C1F05" w:rsidP="004C1F05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62ADC34F" w:rsidR="004C1F05" w:rsidRPr="004C1F05" w:rsidRDefault="004C1F05" w:rsidP="004C1F05">
            <w:pPr>
              <w:ind w:firstLine="0"/>
              <w:jc w:val="left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11B8ADCD" w14:textId="2D92DA1E" w:rsidR="004C1F05" w:rsidRPr="004C1F05" w:rsidRDefault="004C1F05" w:rsidP="004C1F05">
            <w:pPr>
              <w:ind w:firstLine="0"/>
              <w:jc w:val="center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ЗА</w:t>
            </w:r>
          </w:p>
        </w:tc>
      </w:tr>
      <w:tr w:rsidR="004C1F05" w14:paraId="771FC8B6" w14:textId="77777777" w:rsidTr="003D5887">
        <w:tc>
          <w:tcPr>
            <w:tcW w:w="704" w:type="dxa"/>
          </w:tcPr>
          <w:p w14:paraId="42B13782" w14:textId="77777777" w:rsidR="004C1F05" w:rsidRDefault="004C1F05" w:rsidP="004C1F05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3F2A8C09" w:rsidR="004C1F05" w:rsidRPr="004C1F05" w:rsidRDefault="004C1F05" w:rsidP="004C1F05">
            <w:pPr>
              <w:ind w:firstLine="0"/>
              <w:jc w:val="left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7C5F8289" w14:textId="5D356FAC" w:rsidR="004C1F05" w:rsidRPr="004C1F05" w:rsidRDefault="004C1F05" w:rsidP="004C1F05">
            <w:pPr>
              <w:ind w:firstLine="0"/>
              <w:jc w:val="center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УТРИМАВСЯ</w:t>
            </w:r>
          </w:p>
        </w:tc>
      </w:tr>
      <w:tr w:rsidR="004C1F05" w14:paraId="020B4B4A" w14:textId="77777777" w:rsidTr="003D5887">
        <w:tc>
          <w:tcPr>
            <w:tcW w:w="704" w:type="dxa"/>
          </w:tcPr>
          <w:p w14:paraId="1963F391" w14:textId="77777777" w:rsidR="004C1F05" w:rsidRDefault="004C1F05" w:rsidP="004C1F05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5E4B030B" w:rsidR="004C1F05" w:rsidRPr="004C1F05" w:rsidRDefault="004C1F05" w:rsidP="004C1F05">
            <w:pPr>
              <w:ind w:firstLine="0"/>
              <w:jc w:val="left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1CAF097A" w14:textId="2AAB1C14" w:rsidR="004C1F05" w:rsidRPr="004C1F05" w:rsidRDefault="004C1F05" w:rsidP="004C1F05">
            <w:pPr>
              <w:ind w:firstLine="0"/>
              <w:jc w:val="center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УТРИМАВСЯ</w:t>
            </w:r>
          </w:p>
        </w:tc>
      </w:tr>
      <w:tr w:rsidR="004C1F05" w14:paraId="157E2D31" w14:textId="77777777" w:rsidTr="003D5887">
        <w:tc>
          <w:tcPr>
            <w:tcW w:w="704" w:type="dxa"/>
          </w:tcPr>
          <w:p w14:paraId="065411AE" w14:textId="77777777" w:rsidR="004C1F05" w:rsidRDefault="004C1F05" w:rsidP="004C1F05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7EC0ABA9" w:rsidR="004C1F05" w:rsidRPr="004C1F05" w:rsidRDefault="004C1F05" w:rsidP="004C1F05">
            <w:pPr>
              <w:ind w:firstLine="0"/>
              <w:jc w:val="left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0E4D2F6" w14:textId="01053A62" w:rsidR="004C1F05" w:rsidRPr="004C1F05" w:rsidRDefault="004C1F05" w:rsidP="004C1F05">
            <w:pPr>
              <w:ind w:firstLine="0"/>
              <w:jc w:val="center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УТРИМАВСЯ</w:t>
            </w:r>
          </w:p>
        </w:tc>
      </w:tr>
      <w:tr w:rsidR="004C1F05" w14:paraId="513613F9" w14:textId="77777777" w:rsidTr="003D5887">
        <w:tc>
          <w:tcPr>
            <w:tcW w:w="704" w:type="dxa"/>
          </w:tcPr>
          <w:p w14:paraId="2498742A" w14:textId="77777777" w:rsidR="004C1F05" w:rsidRDefault="004C1F05" w:rsidP="004C1F05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40867D76" w:rsidR="004C1F05" w:rsidRPr="004C1F05" w:rsidRDefault="004C1F05" w:rsidP="004C1F05">
            <w:pPr>
              <w:ind w:firstLine="0"/>
              <w:jc w:val="left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19CC6471" w14:textId="72E3A5F8" w:rsidR="004C1F05" w:rsidRPr="004C1F05" w:rsidRDefault="004C1F05" w:rsidP="004C1F05">
            <w:pPr>
              <w:ind w:firstLine="0"/>
              <w:jc w:val="center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ПРОТИ</w:t>
            </w:r>
          </w:p>
        </w:tc>
      </w:tr>
      <w:tr w:rsidR="004C1F05" w14:paraId="0CDD83EE" w14:textId="77777777" w:rsidTr="003D5887">
        <w:tc>
          <w:tcPr>
            <w:tcW w:w="704" w:type="dxa"/>
          </w:tcPr>
          <w:p w14:paraId="22A917E4" w14:textId="77777777" w:rsidR="004C1F05" w:rsidRDefault="004C1F05" w:rsidP="004C1F05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0287F681" w:rsidR="004C1F05" w:rsidRPr="004C1F05" w:rsidRDefault="004C1F05" w:rsidP="004C1F05">
            <w:pPr>
              <w:ind w:firstLine="0"/>
              <w:jc w:val="left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A40A3ED" w14:textId="4E4EED76" w:rsidR="004C1F05" w:rsidRPr="004C1F05" w:rsidRDefault="004C1F05" w:rsidP="004C1F05">
            <w:pPr>
              <w:ind w:firstLine="0"/>
              <w:jc w:val="center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УТРИМАВСЯ</w:t>
            </w:r>
          </w:p>
        </w:tc>
      </w:tr>
      <w:tr w:rsidR="004C1F05" w14:paraId="7D887DDF" w14:textId="77777777" w:rsidTr="003D5887">
        <w:tc>
          <w:tcPr>
            <w:tcW w:w="704" w:type="dxa"/>
          </w:tcPr>
          <w:p w14:paraId="291B0A38" w14:textId="77777777" w:rsidR="004C1F05" w:rsidRDefault="004C1F05" w:rsidP="004C1F05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35087626" w:rsidR="004C1F05" w:rsidRPr="004C1F05" w:rsidRDefault="004C1F05" w:rsidP="004C1F05">
            <w:pPr>
              <w:ind w:firstLine="0"/>
              <w:jc w:val="left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8018642" w14:textId="14E9E5B1" w:rsidR="004C1F05" w:rsidRPr="004C1F05" w:rsidRDefault="004C1F05" w:rsidP="004C1F05">
            <w:pPr>
              <w:ind w:firstLine="0"/>
              <w:jc w:val="center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ЗА</w:t>
            </w:r>
          </w:p>
        </w:tc>
      </w:tr>
      <w:tr w:rsidR="004C1F05" w14:paraId="26697518" w14:textId="77777777" w:rsidTr="003D5887">
        <w:tc>
          <w:tcPr>
            <w:tcW w:w="704" w:type="dxa"/>
          </w:tcPr>
          <w:p w14:paraId="7851C36D" w14:textId="77777777" w:rsidR="004C1F05" w:rsidRDefault="004C1F05" w:rsidP="004C1F05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20A96DFE" w:rsidR="004C1F05" w:rsidRPr="004C1F05" w:rsidRDefault="004C1F05" w:rsidP="004C1F05">
            <w:pPr>
              <w:ind w:firstLine="0"/>
              <w:jc w:val="left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222FFF7F" w14:textId="40737C02" w:rsidR="004C1F05" w:rsidRPr="004C1F05" w:rsidRDefault="004C1F05" w:rsidP="004C1F05">
            <w:pPr>
              <w:ind w:firstLine="0"/>
              <w:jc w:val="center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ЗА</w:t>
            </w:r>
          </w:p>
        </w:tc>
      </w:tr>
      <w:tr w:rsidR="004C1F05" w14:paraId="00081A94" w14:textId="77777777" w:rsidTr="003D5887">
        <w:tc>
          <w:tcPr>
            <w:tcW w:w="704" w:type="dxa"/>
          </w:tcPr>
          <w:p w14:paraId="36BDD7E9" w14:textId="77777777" w:rsidR="004C1F05" w:rsidRDefault="004C1F05" w:rsidP="004C1F05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1EED801E" w:rsidR="004C1F05" w:rsidRPr="004C1F05" w:rsidRDefault="004C1F05" w:rsidP="004C1F05">
            <w:pPr>
              <w:ind w:firstLine="0"/>
              <w:jc w:val="left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1CFBB980" w14:textId="4227C8F9" w:rsidR="004C1F05" w:rsidRPr="004C1F05" w:rsidRDefault="004C1F05" w:rsidP="004C1F05">
            <w:pPr>
              <w:ind w:firstLine="0"/>
              <w:jc w:val="center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ЗА</w:t>
            </w:r>
          </w:p>
        </w:tc>
      </w:tr>
      <w:tr w:rsidR="004C1F05" w14:paraId="74A130F9" w14:textId="77777777" w:rsidTr="003D5887">
        <w:tc>
          <w:tcPr>
            <w:tcW w:w="704" w:type="dxa"/>
          </w:tcPr>
          <w:p w14:paraId="51F04049" w14:textId="77777777" w:rsidR="004C1F05" w:rsidRDefault="004C1F05" w:rsidP="004C1F05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1858C662" w:rsidR="004C1F05" w:rsidRPr="004C1F05" w:rsidRDefault="004C1F05" w:rsidP="004C1F05">
            <w:pPr>
              <w:ind w:firstLine="0"/>
              <w:jc w:val="left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6EA615DA" w14:textId="7352633B" w:rsidR="004C1F05" w:rsidRPr="004C1F05" w:rsidRDefault="004C1F05" w:rsidP="004C1F05">
            <w:pPr>
              <w:ind w:firstLine="0"/>
              <w:jc w:val="center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УТРИМАВСЯ</w:t>
            </w:r>
          </w:p>
        </w:tc>
      </w:tr>
      <w:tr w:rsidR="004C1F05" w14:paraId="051F8904" w14:textId="77777777" w:rsidTr="003D5887">
        <w:tc>
          <w:tcPr>
            <w:tcW w:w="704" w:type="dxa"/>
          </w:tcPr>
          <w:p w14:paraId="66E0A622" w14:textId="77777777" w:rsidR="004C1F05" w:rsidRDefault="004C1F05" w:rsidP="004C1F05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20BF5C05" w:rsidR="004C1F05" w:rsidRPr="004C1F05" w:rsidRDefault="004C1F05" w:rsidP="004C1F05">
            <w:pPr>
              <w:ind w:firstLine="0"/>
              <w:jc w:val="left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18440925" w14:textId="6AEA9ECA" w:rsidR="004C1F05" w:rsidRPr="004C1F05" w:rsidRDefault="004C1F05" w:rsidP="004C1F05">
            <w:pPr>
              <w:ind w:firstLine="0"/>
              <w:jc w:val="center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ЗА</w:t>
            </w:r>
          </w:p>
        </w:tc>
      </w:tr>
      <w:tr w:rsidR="004C1F05" w14:paraId="3ABBC3A5" w14:textId="77777777" w:rsidTr="003D5887">
        <w:tc>
          <w:tcPr>
            <w:tcW w:w="704" w:type="dxa"/>
          </w:tcPr>
          <w:p w14:paraId="25D81740" w14:textId="77777777" w:rsidR="004C1F05" w:rsidRDefault="004C1F05" w:rsidP="004C1F05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6839EB0E" w:rsidR="004C1F05" w:rsidRPr="004C1F05" w:rsidRDefault="004C1F05" w:rsidP="004C1F05">
            <w:pPr>
              <w:ind w:firstLine="0"/>
              <w:jc w:val="left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DD0B4FB" w14:textId="6D213769" w:rsidR="004C1F05" w:rsidRPr="004C1F05" w:rsidRDefault="004C1F05" w:rsidP="004C1F05">
            <w:pPr>
              <w:ind w:firstLine="0"/>
              <w:jc w:val="center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ПРОТИ</w:t>
            </w:r>
          </w:p>
        </w:tc>
      </w:tr>
      <w:tr w:rsidR="004C1F05" w14:paraId="088B0D79" w14:textId="77777777" w:rsidTr="003D5887">
        <w:tc>
          <w:tcPr>
            <w:tcW w:w="704" w:type="dxa"/>
          </w:tcPr>
          <w:p w14:paraId="504D6F33" w14:textId="77777777" w:rsidR="004C1F05" w:rsidRDefault="004C1F05" w:rsidP="004C1F05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10FB5D9E" w:rsidR="004C1F05" w:rsidRPr="004C1F05" w:rsidRDefault="004C1F05" w:rsidP="004C1F05">
            <w:pPr>
              <w:ind w:firstLine="0"/>
              <w:jc w:val="left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07E57375" w14:textId="7607C451" w:rsidR="004C1F05" w:rsidRPr="004C1F05" w:rsidRDefault="004C1F05" w:rsidP="004C1F05">
            <w:pPr>
              <w:ind w:firstLine="0"/>
              <w:jc w:val="center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ЗА</w:t>
            </w:r>
          </w:p>
        </w:tc>
      </w:tr>
      <w:tr w:rsidR="004C1F05" w14:paraId="0CDA8247" w14:textId="77777777" w:rsidTr="003D5887">
        <w:tc>
          <w:tcPr>
            <w:tcW w:w="704" w:type="dxa"/>
          </w:tcPr>
          <w:p w14:paraId="599096C0" w14:textId="77777777" w:rsidR="004C1F05" w:rsidRDefault="004C1F05" w:rsidP="004C1F05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16432E99" w:rsidR="004C1F05" w:rsidRPr="004C1F05" w:rsidRDefault="004C1F05" w:rsidP="004C1F05">
            <w:pPr>
              <w:ind w:firstLine="0"/>
              <w:jc w:val="left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Мартиросов Станіслав Вікторович</w:t>
            </w:r>
          </w:p>
        </w:tc>
        <w:tc>
          <w:tcPr>
            <w:tcW w:w="1978" w:type="dxa"/>
            <w:vAlign w:val="bottom"/>
          </w:tcPr>
          <w:p w14:paraId="21D53EE4" w14:textId="4E5A5A72" w:rsidR="004C1F05" w:rsidRPr="004C1F05" w:rsidRDefault="004C1F05" w:rsidP="004C1F05">
            <w:pPr>
              <w:ind w:firstLine="0"/>
              <w:jc w:val="center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ЗА</w:t>
            </w:r>
          </w:p>
        </w:tc>
      </w:tr>
      <w:tr w:rsidR="004C1F05" w14:paraId="590C17F9" w14:textId="77777777" w:rsidTr="003D5887">
        <w:tc>
          <w:tcPr>
            <w:tcW w:w="704" w:type="dxa"/>
          </w:tcPr>
          <w:p w14:paraId="35C4A247" w14:textId="77777777" w:rsidR="004C1F05" w:rsidRDefault="004C1F05" w:rsidP="004C1F05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53925861" w14:textId="2A5F5FE7" w:rsidR="004C1F05" w:rsidRPr="004C1F05" w:rsidRDefault="004C1F05" w:rsidP="004C1F05">
            <w:pPr>
              <w:ind w:firstLine="0"/>
              <w:jc w:val="left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3055723B" w14:textId="44EA36C3" w:rsidR="004C1F05" w:rsidRPr="004C1F05" w:rsidRDefault="004C1F05" w:rsidP="004C1F05">
            <w:pPr>
              <w:ind w:firstLine="0"/>
              <w:jc w:val="center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УТРИМАВСЯ</w:t>
            </w:r>
          </w:p>
        </w:tc>
      </w:tr>
      <w:tr w:rsidR="004C1F05" w14:paraId="04726F39" w14:textId="77777777" w:rsidTr="003D5887">
        <w:tc>
          <w:tcPr>
            <w:tcW w:w="704" w:type="dxa"/>
          </w:tcPr>
          <w:p w14:paraId="1A583483" w14:textId="029D8BBC" w:rsidR="004C1F05" w:rsidRDefault="004C1F05" w:rsidP="004C1F05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44E33445" w14:textId="27EEDCDD" w:rsidR="004C1F05" w:rsidRPr="004C1F05" w:rsidRDefault="004C1F05" w:rsidP="004C1F05">
            <w:pPr>
              <w:ind w:firstLine="0"/>
              <w:jc w:val="left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5B591B20" w14:textId="0617A952" w:rsidR="004C1F05" w:rsidRPr="004C1F05" w:rsidRDefault="004C1F05" w:rsidP="004C1F05">
            <w:pPr>
              <w:ind w:firstLine="0"/>
              <w:jc w:val="center"/>
              <w:rPr>
                <w:szCs w:val="28"/>
              </w:rPr>
            </w:pPr>
            <w:r w:rsidRPr="004C1F05">
              <w:rPr>
                <w:color w:val="000000"/>
                <w:szCs w:val="28"/>
              </w:rPr>
              <w:t>УТРИМАВСЯ</w:t>
            </w:r>
          </w:p>
        </w:tc>
      </w:tr>
      <w:tr w:rsidR="004C1F05" w14:paraId="756544C1" w14:textId="77777777" w:rsidTr="003D5887">
        <w:tc>
          <w:tcPr>
            <w:tcW w:w="704" w:type="dxa"/>
          </w:tcPr>
          <w:p w14:paraId="78BCB8CC" w14:textId="446F756E" w:rsidR="004C1F05" w:rsidRPr="0079526D" w:rsidRDefault="004C1F05" w:rsidP="004C1F05">
            <w:pPr>
              <w:ind w:firstLine="0"/>
              <w:jc w:val="center"/>
            </w:pPr>
            <w:r>
              <w:rPr>
                <w:lang w:val="en-US"/>
              </w:rPr>
              <w:t>26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7B0A6AE8" w14:textId="119BC9C1" w:rsidR="004C1F05" w:rsidRPr="004C1F05" w:rsidRDefault="004C1F05" w:rsidP="004C1F05">
            <w:pPr>
              <w:ind w:firstLine="0"/>
              <w:jc w:val="left"/>
              <w:rPr>
                <w:color w:val="000000"/>
                <w:szCs w:val="28"/>
              </w:rPr>
            </w:pPr>
            <w:r w:rsidRPr="004C1F05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59B44FC6" w14:textId="7FD81EF5" w:rsidR="004C1F05" w:rsidRPr="004C1F05" w:rsidRDefault="004C1F05" w:rsidP="004C1F05">
            <w:pPr>
              <w:ind w:firstLine="0"/>
              <w:jc w:val="center"/>
              <w:rPr>
                <w:color w:val="000000"/>
                <w:szCs w:val="28"/>
              </w:rPr>
            </w:pPr>
            <w:r w:rsidRPr="004C1F05">
              <w:rPr>
                <w:color w:val="000000"/>
                <w:szCs w:val="28"/>
              </w:rPr>
              <w:t>ЗА</w:t>
            </w:r>
          </w:p>
        </w:tc>
      </w:tr>
      <w:tr w:rsidR="004C1F05" w14:paraId="351EF949" w14:textId="77777777" w:rsidTr="003D5887">
        <w:tc>
          <w:tcPr>
            <w:tcW w:w="704" w:type="dxa"/>
          </w:tcPr>
          <w:p w14:paraId="6663063E" w14:textId="749CCCD8" w:rsidR="004C1F05" w:rsidRDefault="004C1F05" w:rsidP="004C1F05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7FF37726" w14:textId="20979ED2" w:rsidR="004C1F05" w:rsidRPr="004C1F05" w:rsidRDefault="004C1F05" w:rsidP="004C1F05">
            <w:pPr>
              <w:ind w:firstLine="0"/>
              <w:jc w:val="left"/>
              <w:rPr>
                <w:color w:val="000000"/>
                <w:szCs w:val="28"/>
              </w:rPr>
            </w:pPr>
            <w:r w:rsidRPr="004C1F05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3A2EEBF5" w14:textId="2EED02F3" w:rsidR="004C1F05" w:rsidRPr="004C1F05" w:rsidRDefault="004C1F05" w:rsidP="004C1F05">
            <w:pPr>
              <w:ind w:firstLine="0"/>
              <w:jc w:val="center"/>
              <w:rPr>
                <w:color w:val="000000"/>
                <w:szCs w:val="28"/>
              </w:rPr>
            </w:pPr>
            <w:r w:rsidRPr="004C1F05">
              <w:rPr>
                <w:color w:val="000000"/>
                <w:szCs w:val="28"/>
              </w:rPr>
              <w:t>ЗА</w:t>
            </w:r>
          </w:p>
        </w:tc>
      </w:tr>
      <w:tr w:rsidR="004C1F05" w14:paraId="47ED5CEB" w14:textId="77777777" w:rsidTr="003D5887">
        <w:tc>
          <w:tcPr>
            <w:tcW w:w="704" w:type="dxa"/>
          </w:tcPr>
          <w:p w14:paraId="65DF3D44" w14:textId="1847F95F" w:rsidR="004C1F05" w:rsidRDefault="004C1F05" w:rsidP="004C1F05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403E552F" w14:textId="73B4B07C" w:rsidR="004C1F05" w:rsidRPr="004C1F05" w:rsidRDefault="004C1F05" w:rsidP="004C1F05">
            <w:pPr>
              <w:ind w:firstLine="0"/>
              <w:jc w:val="left"/>
              <w:rPr>
                <w:color w:val="000000"/>
                <w:szCs w:val="28"/>
              </w:rPr>
            </w:pPr>
            <w:r w:rsidRPr="004C1F05">
              <w:rPr>
                <w:color w:val="000000"/>
                <w:szCs w:val="28"/>
              </w:rPr>
              <w:t>Туріца Андрій Володимирович</w:t>
            </w:r>
          </w:p>
        </w:tc>
        <w:tc>
          <w:tcPr>
            <w:tcW w:w="1978" w:type="dxa"/>
            <w:vAlign w:val="bottom"/>
          </w:tcPr>
          <w:p w14:paraId="3256D31A" w14:textId="1A9D0DB9" w:rsidR="004C1F05" w:rsidRPr="004C1F05" w:rsidRDefault="004C1F05" w:rsidP="004C1F05">
            <w:pPr>
              <w:ind w:firstLine="0"/>
              <w:jc w:val="center"/>
              <w:rPr>
                <w:color w:val="000000"/>
                <w:szCs w:val="28"/>
              </w:rPr>
            </w:pPr>
            <w:r w:rsidRPr="004C1F05">
              <w:rPr>
                <w:color w:val="000000"/>
                <w:szCs w:val="28"/>
              </w:rPr>
              <w:t>ЗА</w:t>
            </w:r>
          </w:p>
        </w:tc>
      </w:tr>
      <w:tr w:rsidR="004C1F05" w14:paraId="5A198568" w14:textId="77777777" w:rsidTr="003D5887">
        <w:tc>
          <w:tcPr>
            <w:tcW w:w="704" w:type="dxa"/>
          </w:tcPr>
          <w:p w14:paraId="0AAB1487" w14:textId="58B8B0BF" w:rsidR="004C1F05" w:rsidRDefault="004C1F05" w:rsidP="004C1F05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603F2DA6" w14:textId="75E368D9" w:rsidR="004C1F05" w:rsidRPr="004C1F05" w:rsidRDefault="004C1F05" w:rsidP="004C1F05">
            <w:pPr>
              <w:ind w:firstLine="0"/>
              <w:jc w:val="left"/>
              <w:rPr>
                <w:color w:val="000000"/>
                <w:szCs w:val="28"/>
              </w:rPr>
            </w:pPr>
            <w:r w:rsidRPr="004C1F05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72C71264" w14:textId="05058DE5" w:rsidR="004C1F05" w:rsidRPr="004C1F05" w:rsidRDefault="004C1F05" w:rsidP="004C1F05">
            <w:pPr>
              <w:ind w:firstLine="0"/>
              <w:jc w:val="center"/>
              <w:rPr>
                <w:color w:val="000000"/>
                <w:szCs w:val="28"/>
              </w:rPr>
            </w:pPr>
            <w:r w:rsidRPr="004C1F05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44268F64" w:rsidR="00CF5552" w:rsidRPr="00A15CA3" w:rsidRDefault="00D452E0" w:rsidP="008B78A3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4C1F05">
              <w:rPr>
                <w:b/>
                <w:bCs/>
                <w:lang w:val="en-US"/>
              </w:rPr>
              <w:t>29</w:t>
            </w:r>
          </w:p>
        </w:tc>
      </w:tr>
    </w:tbl>
    <w:p w14:paraId="0265C601" w14:textId="77777777" w:rsidR="00CF5552" w:rsidRDefault="00CF5552" w:rsidP="008B78A3"/>
    <w:p w14:paraId="1569D3E8" w14:textId="68F04217" w:rsidR="00CF5552" w:rsidRPr="00A15CA3" w:rsidRDefault="00D452E0" w:rsidP="008B78A3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4C1F05">
        <w:rPr>
          <w:b/>
          <w:bCs/>
          <w:lang w:val="en-US"/>
        </w:rPr>
        <w:t>29</w:t>
      </w:r>
    </w:p>
    <w:p w14:paraId="17F31FF6" w14:textId="77777777" w:rsidR="00CF5552" w:rsidRDefault="00CF5552" w:rsidP="008B78A3">
      <w:pPr>
        <w:rPr>
          <w:b/>
          <w:bCs/>
        </w:rPr>
      </w:pPr>
    </w:p>
    <w:p w14:paraId="651DDF15" w14:textId="77777777" w:rsidR="00CF5552" w:rsidRDefault="00D452E0" w:rsidP="008B78A3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645FBBE1" w:rsidR="00CF5552" w:rsidRPr="00A15CA3" w:rsidRDefault="00D452E0" w:rsidP="008B78A3">
      <w:pPr>
        <w:rPr>
          <w:b/>
          <w:bCs/>
          <w:lang w:val="en-US"/>
        </w:rPr>
      </w:pPr>
      <w:r>
        <w:rPr>
          <w:b/>
          <w:bCs/>
        </w:rPr>
        <w:t xml:space="preserve">«ЗА»: </w:t>
      </w:r>
      <w:r w:rsidR="00A15CA3">
        <w:rPr>
          <w:b/>
          <w:bCs/>
          <w:lang w:val="en-US"/>
        </w:rPr>
        <w:t>1</w:t>
      </w:r>
      <w:r w:rsidR="004C1F05">
        <w:rPr>
          <w:b/>
          <w:bCs/>
          <w:lang w:val="en-US"/>
        </w:rPr>
        <w:t>6</w:t>
      </w:r>
    </w:p>
    <w:p w14:paraId="23106512" w14:textId="66F771FC" w:rsidR="00CF5552" w:rsidRPr="00A15CA3" w:rsidRDefault="00D452E0" w:rsidP="008B78A3">
      <w:pPr>
        <w:rPr>
          <w:b/>
          <w:bCs/>
          <w:lang w:val="en-US"/>
        </w:rPr>
      </w:pPr>
      <w:r>
        <w:rPr>
          <w:b/>
          <w:bCs/>
        </w:rPr>
        <w:t xml:space="preserve">«ПРОТИ»: </w:t>
      </w:r>
      <w:r w:rsidR="004C1F05">
        <w:rPr>
          <w:b/>
          <w:bCs/>
          <w:lang w:val="en-US"/>
        </w:rPr>
        <w:t>3</w:t>
      </w:r>
    </w:p>
    <w:p w14:paraId="47021D3C" w14:textId="5A32F394" w:rsidR="00CF5552" w:rsidRPr="00A15CA3" w:rsidRDefault="00D452E0" w:rsidP="008B78A3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A15CA3">
        <w:rPr>
          <w:b/>
          <w:bCs/>
          <w:lang w:val="en-US"/>
        </w:rPr>
        <w:t>1</w:t>
      </w:r>
      <w:r w:rsidR="004C1F05">
        <w:rPr>
          <w:b/>
          <w:bCs/>
          <w:lang w:val="en-US"/>
        </w:rPr>
        <w:t>0</w:t>
      </w:r>
    </w:p>
    <w:p w14:paraId="2246E7F1" w14:textId="1620765C" w:rsidR="00CF5552" w:rsidRDefault="00CF5552" w:rsidP="008B78A3"/>
    <w:p w14:paraId="76696336" w14:textId="77777777" w:rsidR="00EB339B" w:rsidRDefault="00EB339B" w:rsidP="008B78A3"/>
    <w:p w14:paraId="153CCF83" w14:textId="141195C6" w:rsidR="00CF5552" w:rsidRDefault="00D452E0" w:rsidP="008B78A3">
      <w:pPr>
        <w:jc w:val="center"/>
        <w:rPr>
          <w:b/>
          <w:bCs/>
        </w:rPr>
      </w:pPr>
      <w:r>
        <w:rPr>
          <w:b/>
          <w:bCs/>
        </w:rPr>
        <w:t xml:space="preserve">РІШЕННЯ </w:t>
      </w:r>
      <w:r w:rsidR="00537951">
        <w:rPr>
          <w:b/>
          <w:bCs/>
        </w:rPr>
        <w:t xml:space="preserve">НЕ </w:t>
      </w:r>
      <w:r>
        <w:rPr>
          <w:b/>
          <w:bCs/>
        </w:rPr>
        <w:t>ПРИЙНЯТО</w:t>
      </w:r>
    </w:p>
    <w:p w14:paraId="58F18897" w14:textId="77777777" w:rsidR="00CF5552" w:rsidRDefault="00CF5552" w:rsidP="008B78A3">
      <w:pPr>
        <w:jc w:val="center"/>
      </w:pPr>
    </w:p>
    <w:p w14:paraId="4511E4F1" w14:textId="435B8FDE" w:rsidR="00CF5552" w:rsidRDefault="00D452E0" w:rsidP="008B78A3">
      <w:r>
        <w:t xml:space="preserve">Посада                                                                         </w:t>
      </w:r>
      <w:r w:rsidR="00537951">
        <w:t xml:space="preserve">  </w:t>
      </w:r>
      <w:r>
        <w:t xml:space="preserve">                   Прізвище</w:t>
      </w:r>
    </w:p>
    <w:p w14:paraId="777778A1" w14:textId="41214024" w:rsidR="00A15CA3" w:rsidRPr="00081DC7" w:rsidRDefault="0006068B" w:rsidP="004C1F05">
      <w:pPr>
        <w:ind w:firstLine="0"/>
        <w:rPr>
          <w:szCs w:val="28"/>
        </w:rPr>
      </w:pPr>
      <w:r>
        <w:br w:type="page"/>
      </w:r>
    </w:p>
    <w:p w14:paraId="1E159DEF" w14:textId="36CA4470" w:rsidR="00F238A4" w:rsidRDefault="00F238A4" w:rsidP="00F238A4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 w:val="32"/>
          <w:szCs w:val="32"/>
        </w:rPr>
      </w:pPr>
      <w:r>
        <w:rPr>
          <w:color w:val="000000"/>
          <w:sz w:val="24"/>
          <w:szCs w:val="24"/>
        </w:rPr>
        <w:lastRenderedPageBreak/>
        <w:t>s-gs-087</w:t>
      </w:r>
    </w:p>
    <w:p w14:paraId="3E589265" w14:textId="77777777" w:rsidR="00F238A4" w:rsidRDefault="00F238A4" w:rsidP="00F238A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32"/>
          <w:szCs w:val="32"/>
        </w:rPr>
      </w:pPr>
    </w:p>
    <w:p w14:paraId="77FF21A0" w14:textId="77777777" w:rsidR="00F238A4" w:rsidRDefault="00F238A4" w:rsidP="00F238A4">
      <w:pPr>
        <w:pBdr>
          <w:top w:val="nil"/>
          <w:left w:val="nil"/>
          <w:bottom w:val="nil"/>
          <w:right w:val="nil"/>
          <w:between w:val="nil"/>
        </w:pBdr>
        <w:ind w:right="4423" w:firstLine="0"/>
        <w:rPr>
          <w:color w:val="000000"/>
          <w:szCs w:val="28"/>
        </w:rPr>
      </w:pPr>
    </w:p>
    <w:p w14:paraId="25A5AB06" w14:textId="77777777" w:rsidR="00F238A4" w:rsidRDefault="00F238A4" w:rsidP="00F238A4">
      <w:pPr>
        <w:pBdr>
          <w:top w:val="nil"/>
          <w:left w:val="nil"/>
          <w:bottom w:val="nil"/>
          <w:right w:val="nil"/>
          <w:between w:val="nil"/>
        </w:pBdr>
        <w:ind w:right="4423" w:firstLine="0"/>
        <w:rPr>
          <w:color w:val="000000"/>
          <w:szCs w:val="28"/>
        </w:rPr>
      </w:pPr>
    </w:p>
    <w:p w14:paraId="6AA84DF7" w14:textId="77777777" w:rsidR="00F238A4" w:rsidRDefault="00F238A4" w:rsidP="00F238A4">
      <w:pPr>
        <w:pBdr>
          <w:top w:val="nil"/>
          <w:left w:val="nil"/>
          <w:bottom w:val="nil"/>
          <w:right w:val="nil"/>
          <w:between w:val="nil"/>
        </w:pBdr>
        <w:ind w:right="4423" w:firstLine="0"/>
        <w:rPr>
          <w:color w:val="000000"/>
          <w:szCs w:val="28"/>
        </w:rPr>
      </w:pPr>
    </w:p>
    <w:p w14:paraId="66F50BD9" w14:textId="5F9ED042" w:rsidR="00F238A4" w:rsidRDefault="00F238A4" w:rsidP="00F238A4">
      <w:pPr>
        <w:pBdr>
          <w:top w:val="nil"/>
          <w:left w:val="nil"/>
          <w:bottom w:val="nil"/>
          <w:right w:val="nil"/>
          <w:between w:val="nil"/>
        </w:pBdr>
        <w:ind w:right="4423" w:firstLine="0"/>
        <w:rPr>
          <w:color w:val="000000"/>
          <w:szCs w:val="28"/>
        </w:rPr>
      </w:pPr>
      <w:r>
        <w:rPr>
          <w:color w:val="000000"/>
          <w:szCs w:val="28"/>
        </w:rPr>
        <w:t xml:space="preserve">Про дострокове припинення повноважень депутата Миколаївської міської ради </w:t>
      </w:r>
    </w:p>
    <w:p w14:paraId="61D477E5" w14:textId="77777777" w:rsidR="00F238A4" w:rsidRDefault="00F238A4" w:rsidP="00F238A4">
      <w:pPr>
        <w:pBdr>
          <w:top w:val="nil"/>
          <w:left w:val="nil"/>
          <w:bottom w:val="nil"/>
          <w:right w:val="nil"/>
          <w:between w:val="nil"/>
        </w:pBdr>
        <w:ind w:right="4423" w:firstLine="0"/>
        <w:rPr>
          <w:color w:val="000000"/>
          <w:szCs w:val="28"/>
          <w:highlight w:val="white"/>
        </w:rPr>
      </w:pPr>
      <w:r>
        <w:rPr>
          <w:color w:val="000000"/>
          <w:szCs w:val="28"/>
          <w:highlight w:val="white"/>
        </w:rPr>
        <w:t>VIIІ скликання</w:t>
      </w:r>
    </w:p>
    <w:p w14:paraId="2F0873E5" w14:textId="77777777" w:rsidR="00F238A4" w:rsidRDefault="00F238A4" w:rsidP="00F238A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  <w:highlight w:val="white"/>
        </w:rPr>
      </w:pPr>
    </w:p>
    <w:p w14:paraId="7252DAA6" w14:textId="77777777" w:rsidR="00F238A4" w:rsidRDefault="00F238A4" w:rsidP="00F238A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  <w:highlight w:val="white"/>
        </w:rPr>
      </w:pPr>
    </w:p>
    <w:p w14:paraId="6F9B16ED" w14:textId="77777777" w:rsidR="00F238A4" w:rsidRDefault="00F238A4" w:rsidP="00F238A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  <w:highlight w:val="white"/>
        </w:rPr>
      </w:pPr>
    </w:p>
    <w:p w14:paraId="2BCB6F6B" w14:textId="77777777" w:rsidR="00F238A4" w:rsidRDefault="00F238A4" w:rsidP="00F238A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8"/>
        </w:rPr>
      </w:pPr>
      <w:r>
        <w:rPr>
          <w:color w:val="000000"/>
          <w:szCs w:val="28"/>
        </w:rPr>
        <w:t>Розглянувши  заяву депутата Миколаївської міської ради VIIІ скликання Третяка Олега Павловича про дострокове припинення повноважень депутата Миколаївської міської ради VIIІ скликання, керуючись п. 14 ч. 1 ст. 26, ч. 1 ст. 59 Закону України «Про місцеве самоврядування в Україні», п. 2 ч. 2 ст. 5 Закону України «Про статус депутатів місцевих рад», міська рада</w:t>
      </w:r>
    </w:p>
    <w:p w14:paraId="367E364F" w14:textId="77777777" w:rsidR="00F238A4" w:rsidRDefault="00F238A4" w:rsidP="00F238A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8"/>
        </w:rPr>
      </w:pPr>
      <w:bookmarkStart w:id="0" w:name="_gjdgxs" w:colFirst="0" w:colLast="0"/>
      <w:bookmarkEnd w:id="0"/>
    </w:p>
    <w:p w14:paraId="22F657C2" w14:textId="77777777" w:rsidR="00F238A4" w:rsidRDefault="00F238A4" w:rsidP="00F238A4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Cs w:val="28"/>
        </w:rPr>
      </w:pPr>
      <w:r>
        <w:rPr>
          <w:color w:val="000000"/>
          <w:szCs w:val="28"/>
        </w:rPr>
        <w:t>ВИРІШИЛА:</w:t>
      </w:r>
    </w:p>
    <w:p w14:paraId="5F9165E5" w14:textId="77777777" w:rsidR="00F238A4" w:rsidRDefault="00F238A4" w:rsidP="00F238A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8"/>
        </w:rPr>
      </w:pPr>
    </w:p>
    <w:p w14:paraId="67FEF9C6" w14:textId="77777777" w:rsidR="00F238A4" w:rsidRDefault="00F238A4" w:rsidP="00F238A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8"/>
        </w:rPr>
      </w:pPr>
      <w:r>
        <w:rPr>
          <w:color w:val="000000"/>
          <w:szCs w:val="28"/>
        </w:rPr>
        <w:t>1. Достроково припинити повноваження депутата Миколаївської міської ради VIIІ скликання Третяка Олега Павловича за заявою про складення депутатських повноважень.</w:t>
      </w:r>
    </w:p>
    <w:p w14:paraId="3BC11D3C" w14:textId="77777777" w:rsidR="00F238A4" w:rsidRDefault="00F238A4" w:rsidP="00F238A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8"/>
        </w:rPr>
      </w:pPr>
    </w:p>
    <w:p w14:paraId="7A8B6DBF" w14:textId="77777777" w:rsidR="00F238A4" w:rsidRDefault="00F238A4" w:rsidP="00F238A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8"/>
        </w:rPr>
      </w:pPr>
      <w:r>
        <w:rPr>
          <w:color w:val="000000"/>
          <w:szCs w:val="28"/>
        </w:rPr>
        <w:t>2. Управлінню апарату Миколаївської міської ради (Пушкар) направити зазначене рішення до Миколаївської міської територіальної виборчої комісії Миколаївського району Миколаївської області.</w:t>
      </w:r>
    </w:p>
    <w:p w14:paraId="51FE2841" w14:textId="77777777" w:rsidR="00F238A4" w:rsidRDefault="00F238A4" w:rsidP="00F238A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8"/>
        </w:rPr>
      </w:pPr>
    </w:p>
    <w:p w14:paraId="1E5B26CC" w14:textId="77777777" w:rsidR="00F238A4" w:rsidRDefault="00F238A4" w:rsidP="00F238A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8"/>
        </w:rPr>
      </w:pPr>
      <w:r>
        <w:rPr>
          <w:color w:val="000000"/>
          <w:szCs w:val="28"/>
        </w:rPr>
        <w:t>3. Контроль за виконанням даного рішення покласти на постійну комісію міської ради з питань прав людини, дітей, сім'ї, законності, гласності, антикорупційної політики, місцевого самоврядування, депутатської діяльності та етики (Кісельову), секретаря міської ради Фалька Д.В.</w:t>
      </w:r>
    </w:p>
    <w:p w14:paraId="29EC2A24" w14:textId="77777777" w:rsidR="00F238A4" w:rsidRDefault="00F238A4" w:rsidP="00F238A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</w:p>
    <w:p w14:paraId="64196C3C" w14:textId="77777777" w:rsidR="00F238A4" w:rsidRDefault="00F238A4" w:rsidP="00F238A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8"/>
        </w:rPr>
      </w:pPr>
    </w:p>
    <w:p w14:paraId="3E5A2CBD" w14:textId="77777777" w:rsidR="00F238A4" w:rsidRDefault="00F238A4" w:rsidP="00F238A4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Cs w:val="28"/>
        </w:rPr>
      </w:pPr>
      <w:r>
        <w:rPr>
          <w:color w:val="000000"/>
          <w:szCs w:val="28"/>
        </w:rPr>
        <w:t>Міський голова</w:t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  <w:t xml:space="preserve">        О. СЄНКЕВИЧ</w:t>
      </w:r>
    </w:p>
    <w:p w14:paraId="7EE2B2F1" w14:textId="3D5B9F97" w:rsidR="007A7C0C" w:rsidRPr="00E06452" w:rsidRDefault="007A7C0C" w:rsidP="00A15CA3">
      <w:pPr>
        <w:ind w:firstLine="0"/>
        <w:rPr>
          <w:szCs w:val="28"/>
        </w:rPr>
      </w:pPr>
    </w:p>
    <w:sectPr w:rsidR="007A7C0C" w:rsidRPr="00E06452" w:rsidSect="008B78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E6FA1" w14:textId="77777777" w:rsidR="00D26C23" w:rsidRDefault="00D26C23">
      <w:r>
        <w:separator/>
      </w:r>
    </w:p>
  </w:endnote>
  <w:endnote w:type="continuationSeparator" w:id="0">
    <w:p w14:paraId="124A2D76" w14:textId="77777777" w:rsidR="00D26C23" w:rsidRDefault="00D26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DE5D2" w14:textId="77777777" w:rsidR="00D26C23" w:rsidRDefault="00D26C23">
      <w:r>
        <w:separator/>
      </w:r>
    </w:p>
  </w:footnote>
  <w:footnote w:type="continuationSeparator" w:id="0">
    <w:p w14:paraId="1FB3C88F" w14:textId="77777777" w:rsidR="00D26C23" w:rsidRDefault="00D26C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D26C23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6068B"/>
    <w:rsid w:val="000652C6"/>
    <w:rsid w:val="00096FAF"/>
    <w:rsid w:val="000E095A"/>
    <w:rsid w:val="000E5628"/>
    <w:rsid w:val="000F5C6A"/>
    <w:rsid w:val="0011282F"/>
    <w:rsid w:val="001876A4"/>
    <w:rsid w:val="001D3B5B"/>
    <w:rsid w:val="002052DC"/>
    <w:rsid w:val="002361CE"/>
    <w:rsid w:val="00284FDD"/>
    <w:rsid w:val="002B514C"/>
    <w:rsid w:val="002D08E7"/>
    <w:rsid w:val="002E5D4C"/>
    <w:rsid w:val="003412C6"/>
    <w:rsid w:val="00367FD1"/>
    <w:rsid w:val="00407FE0"/>
    <w:rsid w:val="00432420"/>
    <w:rsid w:val="0047047F"/>
    <w:rsid w:val="0048382E"/>
    <w:rsid w:val="004C1F05"/>
    <w:rsid w:val="004E2C78"/>
    <w:rsid w:val="00527B76"/>
    <w:rsid w:val="00534101"/>
    <w:rsid w:val="00537951"/>
    <w:rsid w:val="00581A97"/>
    <w:rsid w:val="005C19A2"/>
    <w:rsid w:val="005E1615"/>
    <w:rsid w:val="005E1D29"/>
    <w:rsid w:val="006038AC"/>
    <w:rsid w:val="00671276"/>
    <w:rsid w:val="0067335C"/>
    <w:rsid w:val="006A7ED2"/>
    <w:rsid w:val="006E0F00"/>
    <w:rsid w:val="006F15DD"/>
    <w:rsid w:val="00700D6D"/>
    <w:rsid w:val="0079526D"/>
    <w:rsid w:val="007A7C0C"/>
    <w:rsid w:val="00830CDC"/>
    <w:rsid w:val="00834AF4"/>
    <w:rsid w:val="008B78A3"/>
    <w:rsid w:val="008C0A82"/>
    <w:rsid w:val="009162C4"/>
    <w:rsid w:val="0094647C"/>
    <w:rsid w:val="0095374D"/>
    <w:rsid w:val="00986B0D"/>
    <w:rsid w:val="009941DA"/>
    <w:rsid w:val="009C3C15"/>
    <w:rsid w:val="00A035ED"/>
    <w:rsid w:val="00A15CA3"/>
    <w:rsid w:val="00A16A14"/>
    <w:rsid w:val="00A239E4"/>
    <w:rsid w:val="00A24105"/>
    <w:rsid w:val="00A27E55"/>
    <w:rsid w:val="00AE5D17"/>
    <w:rsid w:val="00B055D3"/>
    <w:rsid w:val="00B1041D"/>
    <w:rsid w:val="00B42341"/>
    <w:rsid w:val="00B81C6A"/>
    <w:rsid w:val="00B937A2"/>
    <w:rsid w:val="00B978DA"/>
    <w:rsid w:val="00BC644C"/>
    <w:rsid w:val="00C0034B"/>
    <w:rsid w:val="00C11F28"/>
    <w:rsid w:val="00C13E94"/>
    <w:rsid w:val="00C533C0"/>
    <w:rsid w:val="00CB39A0"/>
    <w:rsid w:val="00CF41C8"/>
    <w:rsid w:val="00CF4D8E"/>
    <w:rsid w:val="00CF5552"/>
    <w:rsid w:val="00D23BEA"/>
    <w:rsid w:val="00D26C23"/>
    <w:rsid w:val="00D2717A"/>
    <w:rsid w:val="00D452E0"/>
    <w:rsid w:val="00D73F83"/>
    <w:rsid w:val="00D9001E"/>
    <w:rsid w:val="00D9111B"/>
    <w:rsid w:val="00DE76A2"/>
    <w:rsid w:val="00E23A09"/>
    <w:rsid w:val="00E6254C"/>
    <w:rsid w:val="00EA7ECA"/>
    <w:rsid w:val="00EB339B"/>
    <w:rsid w:val="00F238A4"/>
    <w:rsid w:val="00F27E2F"/>
    <w:rsid w:val="00F62EB2"/>
    <w:rsid w:val="00F67B50"/>
    <w:rsid w:val="00F71603"/>
    <w:rsid w:val="00FC5509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06068B"/>
    <w:pPr>
      <w:spacing w:after="120"/>
      <w:ind w:firstLine="0"/>
      <w:jc w:val="left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0606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1D3B5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1D3B5B"/>
    <w:rPr>
      <w:rFonts w:ascii="Times New Roman" w:eastAsia="Times New Roman" w:hAnsi="Times New Roman" w:cs="Times New Roman"/>
      <w:sz w:val="28"/>
      <w:lang w:eastAsia="ru-RU"/>
    </w:rPr>
  </w:style>
  <w:style w:type="paragraph" w:styleId="3">
    <w:name w:val="Body Text 3"/>
    <w:basedOn w:val="a"/>
    <w:link w:val="30"/>
    <w:rsid w:val="00AE5D17"/>
    <w:pPr>
      <w:spacing w:after="120"/>
      <w:ind w:firstLine="0"/>
      <w:jc w:val="left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E5D1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2E5D4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E5D4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d">
    <w:name w:val="Hyperlink"/>
    <w:uiPriority w:val="99"/>
    <w:rsid w:val="008B78A3"/>
    <w:rPr>
      <w:rFonts w:cs="Times New Roman"/>
      <w:color w:val="0000FF"/>
      <w:u w:val="single"/>
    </w:rPr>
  </w:style>
  <w:style w:type="paragraph" w:customStyle="1" w:styleId="Style2">
    <w:name w:val="Style2"/>
    <w:basedOn w:val="a"/>
    <w:uiPriority w:val="99"/>
    <w:rsid w:val="007A7C0C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1837</Words>
  <Characters>1048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14</cp:revision>
  <dcterms:created xsi:type="dcterms:W3CDTF">2023-06-09T09:06:00Z</dcterms:created>
  <dcterms:modified xsi:type="dcterms:W3CDTF">2023-12-08T12:31:00Z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